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4" w:rsidRPr="00D2479D" w:rsidRDefault="00D2479D" w:rsidP="005B0E2E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="005B0E2E">
        <w:rPr>
          <w:rFonts w:eastAsia="Calibri"/>
          <w:b/>
          <w:bCs/>
          <w:sz w:val="32"/>
          <w:szCs w:val="32"/>
          <w:rtl/>
          <w:lang w:bidi="ar-DZ"/>
        </w:rPr>
        <w:t>–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تخصص</w:t>
      </w:r>
      <w:r w:rsidR="005B0E2E">
        <w:rPr>
          <w:rFonts w:eastAsia="Calibri" w:hint="cs"/>
          <w:b/>
          <w:bCs/>
          <w:sz w:val="32"/>
          <w:szCs w:val="32"/>
          <w:rtl/>
          <w:lang w:bidi="ar-DZ"/>
        </w:rPr>
        <w:t xml:space="preserve"> تعدين</w:t>
      </w:r>
    </w:p>
    <w:p w:rsidR="00C065C4" w:rsidRDefault="00C065C4" w:rsidP="00B42007">
      <w:pPr>
        <w:bidi/>
        <w:spacing w:line="276" w:lineRule="auto"/>
        <w:jc w:val="center"/>
        <w:rPr>
          <w:b/>
          <w:bCs/>
          <w:sz w:val="32"/>
          <w:szCs w:val="32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2A1FD5">
        <w:rPr>
          <w:rFonts w:hint="cs"/>
          <w:b/>
          <w:bCs/>
          <w:sz w:val="32"/>
          <w:szCs w:val="32"/>
          <w:rtl/>
        </w:rPr>
        <w:t>الأحد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42007">
        <w:rPr>
          <w:rFonts w:hint="cs"/>
          <w:b/>
          <w:bCs/>
          <w:sz w:val="32"/>
          <w:szCs w:val="32"/>
          <w:rtl/>
        </w:rPr>
        <w:t>24</w:t>
      </w:r>
      <w:r w:rsidRPr="00D2479D">
        <w:rPr>
          <w:rFonts w:hint="cs"/>
          <w:b/>
          <w:bCs/>
          <w:sz w:val="32"/>
          <w:szCs w:val="32"/>
          <w:rtl/>
        </w:rPr>
        <w:t>/</w:t>
      </w:r>
      <w:r w:rsidR="00B42007"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</w:t>
      </w:r>
      <w:r w:rsidR="00B42007">
        <w:rPr>
          <w:rFonts w:hint="cs"/>
          <w:b/>
          <w:bCs/>
          <w:sz w:val="32"/>
          <w:szCs w:val="32"/>
          <w:rtl/>
        </w:rPr>
        <w:t>2018</w:t>
      </w: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5529F9" w:rsidRPr="00820BBA" w:rsidTr="00514D00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5529F9" w:rsidRPr="00820BBA" w:rsidRDefault="005529F9" w:rsidP="000B0910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B0E2E" w:rsidRPr="00820BBA" w:rsidTr="00514D00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7A52CF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7A52CF">
              <w:rPr>
                <w:rFonts w:eastAsia="Calibri"/>
                <w:lang w:val="en-US"/>
              </w:rPr>
              <w:t>30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7A52CF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374A48">
              <w:t>Etude de la recristallisation à haute température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حفراوي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اغيلاس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5B0E2E" w:rsidRPr="00820BBA" w:rsidRDefault="00BE2C33" w:rsidP="00514D00">
            <w:pPr>
              <w:bidi/>
              <w:jc w:val="center"/>
            </w:pPr>
            <w:r>
              <w:t>04</w:t>
            </w:r>
          </w:p>
        </w:tc>
      </w:tr>
      <w:tr w:rsidR="005B0E2E" w:rsidRPr="00820BBA" w:rsidTr="00514D00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سليم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E54703" w:rsidRDefault="00E54703" w:rsidP="00E54703">
            <w:pPr>
              <w:bidi/>
              <w:jc w:val="center"/>
              <w:rPr>
                <w:rFonts w:cs="Arial"/>
                <w:rtl/>
              </w:rPr>
            </w:pPr>
            <w:r w:rsidRPr="00B00F3C">
              <w:rPr>
                <w:rFonts w:cs="Arial" w:hint="cs"/>
                <w:rtl/>
              </w:rPr>
              <w:t>وناس كريمة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7A52CF" w:rsidP="007A52C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88233D">
              <w:t>Soudage des métaux non semblables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</w:pPr>
            <w:r w:rsidRPr="0088233D">
              <w:rPr>
                <w:rFonts w:cs="Arial" w:hint="cs"/>
                <w:rtl/>
              </w:rPr>
              <w:t>بغدادي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لمياء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محمد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نذيرعمران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زكرياء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سليم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7A52CF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 w:rsidR="005B0E2E" w:rsidRPr="00820BBA">
              <w:rPr>
                <w:rFonts w:eastAsia="Calibri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11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374A48">
              <w:t>Effet de la variation des vitesses de soudage à l'arc électrique sur les propriétés mécanique et la structures métalliques de l'acier BS2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rtl/>
                <w:lang w:bidi="ar-DZ"/>
              </w:rPr>
            </w:pPr>
            <w:r w:rsidRPr="0088233D">
              <w:rPr>
                <w:rFonts w:cs="Arial" w:hint="cs"/>
                <w:rtl/>
              </w:rPr>
              <w:t>بزيو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وليد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زكرياء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5529F9" w:rsidRDefault="00F275B7" w:rsidP="00514D00">
            <w:pPr>
              <w:jc w:val="center"/>
            </w:pPr>
            <w:r>
              <w:t>Utilisation d’un nouvel inhibiteur écologique pour la corrosion des aciers en milieu acide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lang w:bidi="ar-DZ"/>
              </w:rPr>
            </w:pPr>
            <w:r w:rsidRPr="0088233D">
              <w:rPr>
                <w:rFonts w:cs="Arial" w:hint="cs"/>
                <w:rtl/>
              </w:rPr>
              <w:t>خريف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سليمان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0B0910" w:rsidRDefault="000B0910" w:rsidP="000B0910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زكرياء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5529F9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597AF9" w:rsidRDefault="005B0E2E" w:rsidP="00514D0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>
              <w:rPr>
                <w:rFonts w:cs="Arial"/>
              </w:rPr>
              <w:t>Influence de la température sur les propriétés mécaniques des fils électriques (cuivre pur)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سيدي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ابراهيم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زوهير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5ED">
              <w:rPr>
                <w:rFonts w:cs="Arial" w:hint="cs"/>
                <w:rtl/>
              </w:rPr>
              <w:t>بقارعبدالحكيم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374A48">
              <w:rPr>
                <w:rFonts w:cs="Arial"/>
              </w:rPr>
              <w:t>Transfert de chaleur par convection naturelle  dans une cavité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</w:pPr>
            <w:r w:rsidRPr="00361EFA">
              <w:rPr>
                <w:rFonts w:cs="Arial" w:hint="cs"/>
                <w:rtl/>
              </w:rPr>
              <w:t>جباري</w:t>
            </w:r>
            <w:r>
              <w:rPr>
                <w:rFonts w:cs="Arial" w:hint="cs"/>
                <w:rtl/>
              </w:rPr>
              <w:t xml:space="preserve"> </w:t>
            </w:r>
            <w:r w:rsidRPr="00361EFA">
              <w:rPr>
                <w:rFonts w:cs="Arial" w:hint="cs"/>
                <w:rtl/>
              </w:rPr>
              <w:t>عائشة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0B0910" w:rsidRDefault="000B0910" w:rsidP="000B0910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5ED">
              <w:rPr>
                <w:rFonts w:cs="Arial" w:hint="cs"/>
                <w:rtl/>
              </w:rPr>
              <w:t>بقارعبدالحكيم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Default="005B0E2E" w:rsidP="007A52CF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F275B7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8233D">
              <w:t>Etude électrochimique d'un acier inoxydable en milieu acide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F275B7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88233D">
              <w:rPr>
                <w:rFonts w:cs="Arial" w:hint="cs"/>
                <w:rtl/>
              </w:rPr>
              <w:t>بوشمال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رفيق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0B0910" w:rsidRDefault="000B0910" w:rsidP="000B091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514D00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835ED">
              <w:rPr>
                <w:rFonts w:cs="Arial" w:hint="cs"/>
                <w:rtl/>
              </w:rPr>
              <w:t>بقارعبدالحكيم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</w:tbl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p w:rsidR="00D2479D" w:rsidRPr="00D2479D" w:rsidRDefault="00D2479D" w:rsidP="005B0E2E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="005B0E2E">
        <w:rPr>
          <w:rFonts w:eastAsia="Calibri"/>
          <w:b/>
          <w:bCs/>
          <w:sz w:val="32"/>
          <w:szCs w:val="32"/>
          <w:rtl/>
          <w:lang w:bidi="ar-DZ"/>
        </w:rPr>
        <w:t>–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تخصص</w:t>
      </w:r>
      <w:r w:rsidR="005B0E2E">
        <w:rPr>
          <w:rFonts w:eastAsia="Calibri" w:hint="cs"/>
          <w:b/>
          <w:bCs/>
          <w:sz w:val="32"/>
          <w:szCs w:val="32"/>
          <w:rtl/>
          <w:lang w:bidi="ar-DZ"/>
        </w:rPr>
        <w:t xml:space="preserve"> إنشاء ميكانيكي</w:t>
      </w:r>
    </w:p>
    <w:p w:rsidR="0016556F" w:rsidRDefault="00D2479D" w:rsidP="002A1FD5">
      <w:pPr>
        <w:bidi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>يوم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الأحد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24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06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2018</w:t>
      </w:r>
    </w:p>
    <w:p w:rsidR="00D2479D" w:rsidRDefault="00D2479D" w:rsidP="00D2479D">
      <w:pPr>
        <w:bidi/>
        <w:jc w:val="center"/>
        <w:rPr>
          <w:b/>
          <w:bCs/>
          <w:sz w:val="32"/>
          <w:szCs w:val="32"/>
          <w:rtl/>
        </w:rPr>
      </w:pPr>
    </w:p>
    <w:p w:rsidR="008F3AC5" w:rsidRDefault="008F3AC5" w:rsidP="008F3AC5">
      <w:pPr>
        <w:bidi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1D4CE5" w:rsidRPr="00820BBA" w:rsidTr="001D4CE5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CE5" w:rsidRPr="00820BBA" w:rsidRDefault="001D4CE5" w:rsidP="005B0E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1D4CE5" w:rsidRPr="00820BBA" w:rsidRDefault="001D4CE5" w:rsidP="00E15393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1D4CE5" w:rsidRPr="00820BBA" w:rsidTr="001D4CE5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30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Contrôle semi actif d’une suspension d’un véhicule terrestre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رحمان</w:t>
            </w:r>
            <w:r>
              <w:rPr>
                <w:rFonts w:cs="Arial" w:hint="cs"/>
                <w:rtl/>
                <w:lang w:bidi="ar-DZ"/>
              </w:rPr>
              <w:t>ي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فريد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  <w:lang w:bidi="ar-DZ"/>
              </w:rPr>
            </w:pPr>
            <w:r w:rsidRPr="00DC4B65">
              <w:rPr>
                <w:rFonts w:hint="cs"/>
                <w:rtl/>
                <w:lang w:bidi="ar-DZ"/>
              </w:rPr>
              <w:t>نين ابراهيم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1D4CE5" w:rsidRPr="00820BBA" w:rsidRDefault="00BE2C33" w:rsidP="00F44713">
            <w:pPr>
              <w:bidi/>
              <w:jc w:val="center"/>
            </w:pPr>
            <w:r>
              <w:t>18</w:t>
            </w:r>
          </w:p>
        </w:tc>
      </w:tr>
      <w:tr w:rsidR="001D4CE5" w:rsidRPr="00820BBA" w:rsidTr="001D4CE5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محمد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نذيرعمران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B65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Optimisation de la structure de la poutre de queue d’un hélicoptère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</w:pPr>
            <w:r w:rsidRPr="00A87DE4">
              <w:rPr>
                <w:rFonts w:cs="Arial" w:hint="cs"/>
                <w:rtl/>
              </w:rPr>
              <w:t>دبيلو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الياس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</w:rPr>
            </w:pPr>
            <w:r w:rsidRPr="0088233D">
              <w:rPr>
                <w:rFonts w:cs="Arial" w:hint="cs"/>
                <w:rtl/>
              </w:rPr>
              <w:t>شمس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الدين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Analyse de la rupture des tubes en matériaux composites sous pression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  <w:r w:rsidRPr="00A87DE4">
              <w:rPr>
                <w:rFonts w:cs="Arial" w:hint="cs"/>
                <w:rtl/>
              </w:rPr>
              <w:t>موساوي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منير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AA09C0" w:rsidP="00E15393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شمس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الدين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DC4B65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5529F9" w:rsidRDefault="001D4CE5" w:rsidP="005B0E2E">
            <w:pPr>
              <w:jc w:val="center"/>
            </w:pPr>
            <w:r w:rsidRPr="00A87DE4">
              <w:t>Optimisation de la rupture des structures stratifiées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lang w:bidi="ar-DZ"/>
              </w:rPr>
            </w:pPr>
            <w:r w:rsidRPr="00A87DE4">
              <w:rPr>
                <w:rFonts w:cs="Arial" w:hint="cs"/>
                <w:rtl/>
              </w:rPr>
              <w:t>حواسي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نورالدين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2C6844" w:rsidP="00E15393">
            <w:pPr>
              <w:bidi/>
              <w:jc w:val="center"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5529F9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597AF9" w:rsidRDefault="001D4CE5" w:rsidP="005B0E2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DC4B65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Modélisation cinématique et dynamique des robots à 6 axes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فتيتي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ثامر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  <w:lang w:bidi="ar-DZ"/>
              </w:rPr>
            </w:pPr>
            <w:r w:rsidRPr="00DC4B65">
              <w:rPr>
                <w:rFonts w:hint="cs"/>
                <w:rtl/>
                <w:lang w:bidi="ar-DZ"/>
              </w:rPr>
              <w:t>نين ابراهيم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374A48">
              <w:t>L'impression 3D des objets à partir d'images 2D scannées: impression d'un prototype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</w:pPr>
            <w:r w:rsidRPr="00374A48">
              <w:rPr>
                <w:rFonts w:cs="Arial" w:hint="cs"/>
                <w:rtl/>
              </w:rPr>
              <w:t xml:space="preserve">زكرياء </w:t>
            </w:r>
            <w:r w:rsidRPr="00374A48">
              <w:rPr>
                <w:rFonts w:cs="Arial"/>
              </w:rPr>
              <w:t xml:space="preserve"> </w:t>
            </w:r>
            <w:r w:rsidRPr="00374A48">
              <w:rPr>
                <w:rFonts w:cs="Arial" w:hint="cs"/>
                <w:rtl/>
              </w:rPr>
              <w:t>ماسنيسا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74A48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Default="001D4CE5" w:rsidP="00E15393">
            <w:pPr>
              <w:bidi/>
            </w:pPr>
            <w:r w:rsidRPr="006F0955">
              <w:t>Conception et fabrication d'une scie alternativ</w:t>
            </w:r>
            <w:r>
              <w:t xml:space="preserve">e </w:t>
            </w:r>
          </w:p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6F0955">
              <w:rPr>
                <w:rFonts w:cs="Arial" w:hint="cs"/>
                <w:rtl/>
              </w:rPr>
              <w:t>خيراني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جلال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مشيش مسعود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محمدي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جموعي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E15393" w:rsidRDefault="001D4CE5" w:rsidP="00E15393">
            <w:pPr>
              <w:bidi/>
              <w:jc w:val="center"/>
              <w:rPr>
                <w:rtl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CE5" w:rsidRDefault="001D4CE5" w:rsidP="001D4CE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6F0955">
              <w:t>Etude et conception d'un prototype de rampe de lancement de fusé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6F0955">
              <w:rPr>
                <w:rFonts w:cs="Arial" w:hint="cs"/>
                <w:rtl/>
              </w:rPr>
              <w:t>خريش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صلاح</w:t>
            </w: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</w:rPr>
            </w:pPr>
            <w:r w:rsidRPr="006F0955">
              <w:rPr>
                <w:rFonts w:cs="Arial" w:hint="cs"/>
                <w:rtl/>
              </w:rPr>
              <w:t>محمدي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جموعي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D4CE5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</w:tbl>
    <w:p w:rsidR="005529F9" w:rsidRDefault="005529F9" w:rsidP="005529F9">
      <w:pPr>
        <w:bidi/>
        <w:rPr>
          <w:sz w:val="28"/>
          <w:szCs w:val="28"/>
          <w:lang w:bidi="ar-DZ"/>
        </w:rPr>
      </w:pPr>
    </w:p>
    <w:p w:rsidR="00D2479D" w:rsidRPr="00D2479D" w:rsidRDefault="00D2479D" w:rsidP="00B67573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 w:rsidR="00B67573">
        <w:rPr>
          <w:rFonts w:eastAsia="Calibri" w:hint="cs"/>
          <w:b/>
          <w:bCs/>
          <w:sz w:val="32"/>
          <w:szCs w:val="32"/>
          <w:rtl/>
          <w:lang w:bidi="ar-DZ"/>
        </w:rPr>
        <w:t>إنشاء ميكانيكي</w:t>
      </w:r>
    </w:p>
    <w:p w:rsidR="00385DA3" w:rsidRDefault="00D2479D" w:rsidP="00B67573">
      <w:pPr>
        <w:bidi/>
        <w:jc w:val="center"/>
        <w:rPr>
          <w:sz w:val="28"/>
          <w:szCs w:val="28"/>
          <w:lang w:bidi="ar-DZ"/>
        </w:rPr>
      </w:pPr>
      <w:r w:rsidRPr="00D2479D">
        <w:rPr>
          <w:rFonts w:hint="cs"/>
          <w:b/>
          <w:bCs/>
          <w:sz w:val="32"/>
          <w:szCs w:val="32"/>
          <w:rtl/>
        </w:rPr>
        <w:t>يوم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67573">
        <w:rPr>
          <w:rFonts w:hint="cs"/>
          <w:b/>
          <w:bCs/>
          <w:sz w:val="32"/>
          <w:szCs w:val="32"/>
          <w:rtl/>
        </w:rPr>
        <w:t>الاثنين</w:t>
      </w:r>
      <w:r w:rsidR="00B67573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67573">
        <w:rPr>
          <w:rFonts w:hint="cs"/>
          <w:b/>
          <w:bCs/>
          <w:sz w:val="32"/>
          <w:szCs w:val="32"/>
          <w:rtl/>
        </w:rPr>
        <w:t>25</w:t>
      </w:r>
      <w:r w:rsidR="00B67573" w:rsidRPr="00D2479D">
        <w:rPr>
          <w:rFonts w:hint="cs"/>
          <w:b/>
          <w:bCs/>
          <w:sz w:val="32"/>
          <w:szCs w:val="32"/>
          <w:rtl/>
        </w:rPr>
        <w:t>/</w:t>
      </w:r>
      <w:r w:rsidR="00B67573">
        <w:rPr>
          <w:rFonts w:hint="cs"/>
          <w:b/>
          <w:bCs/>
          <w:sz w:val="32"/>
          <w:szCs w:val="32"/>
          <w:rtl/>
        </w:rPr>
        <w:t>06</w:t>
      </w:r>
      <w:r w:rsidR="00B67573" w:rsidRPr="00D2479D">
        <w:rPr>
          <w:rFonts w:hint="cs"/>
          <w:b/>
          <w:bCs/>
          <w:sz w:val="32"/>
          <w:szCs w:val="32"/>
          <w:rtl/>
        </w:rPr>
        <w:t>/201</w:t>
      </w:r>
      <w:r w:rsidR="00B67573">
        <w:rPr>
          <w:rFonts w:hint="cs"/>
          <w:b/>
          <w:bCs/>
          <w:sz w:val="32"/>
          <w:szCs w:val="32"/>
          <w:rtl/>
        </w:rPr>
        <w:t>8</w:t>
      </w:r>
    </w:p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5B0E2E" w:rsidRPr="00820BBA" w:rsidTr="005B0E2E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5B0E2E" w:rsidRPr="00820BBA" w:rsidRDefault="005B0E2E" w:rsidP="00D77BF7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B0E2E" w:rsidRPr="00820BBA" w:rsidTr="005B0E2E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591FC5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591FC5">
              <w:rPr>
                <w:rFonts w:eastAsia="Calibri"/>
                <w:lang w:val="en-US"/>
              </w:rPr>
              <w:t>3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591FC5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Etude des propriétés mécaniques des composites à base de fibres végétales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5E4094" w:rsidRDefault="005E4094" w:rsidP="005B0E2E">
            <w:pPr>
              <w:bidi/>
              <w:jc w:val="center"/>
              <w:rPr>
                <w:lang w:eastAsia="en-US"/>
              </w:rPr>
            </w:pPr>
            <w:r w:rsidRPr="006F0955">
              <w:rPr>
                <w:rFonts w:cs="Arial" w:hint="cs"/>
                <w:rtl/>
              </w:rPr>
              <w:t>بوطبة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نجاة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5B0E2E" w:rsidRPr="00820BBA" w:rsidRDefault="00BE2C33" w:rsidP="005B0E2E">
            <w:pPr>
              <w:bidi/>
              <w:jc w:val="center"/>
            </w:pPr>
            <w:r>
              <w:t>18</w:t>
            </w:r>
          </w:p>
        </w:tc>
      </w:tr>
      <w:tr w:rsidR="005B0E2E" w:rsidRPr="00820BBA" w:rsidTr="005B0E2E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قريرة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91FC5" w:rsidP="00591FC5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 w:rsidR="005B0E2E"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Elaboration des matériaux composites bio-sourcés à base des fibres de palmier dattier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</w:pPr>
            <w:r w:rsidRPr="006F0955">
              <w:rPr>
                <w:rFonts w:cs="Arial" w:hint="cs"/>
                <w:rtl/>
              </w:rPr>
              <w:t>بركات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محمد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E560DD" w:rsidRDefault="002C6844" w:rsidP="00D77BF7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قريرة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>
              <w:t>Etude de la combustion ainsi que l’effet thermique sur les organes de la chambre de combustion du moteur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  <w:rPr>
                <w:rtl/>
                <w:lang w:bidi="ar-DZ"/>
              </w:rPr>
            </w:pPr>
            <w:r w:rsidRPr="006F0955">
              <w:rPr>
                <w:rFonts w:cs="Arial" w:hint="cs"/>
                <w:rtl/>
              </w:rPr>
              <w:t>حشاني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ابتسام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E560DD" w:rsidRDefault="00E560DD" w:rsidP="00D77BF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محمدي جموعي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3F2CA8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F2CA8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5529F9" w:rsidRDefault="005E4094" w:rsidP="005B0E2E">
            <w:pPr>
              <w:jc w:val="center"/>
            </w:pPr>
            <w:r w:rsidRPr="006F0955">
              <w:t>Caractérisation mécanique d'un matériau à base de déchet végétal et industriel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  <w:rPr>
                <w:lang w:bidi="ar-DZ"/>
              </w:rPr>
            </w:pPr>
            <w:r w:rsidRPr="006F0955">
              <w:rPr>
                <w:rFonts w:cs="Arial" w:hint="cs"/>
                <w:rtl/>
              </w:rPr>
              <w:t>خلوعبدالحكيم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E560DD" w:rsidRDefault="00E560DD" w:rsidP="00D77BF7">
            <w:pPr>
              <w:bidi/>
              <w:jc w:val="center"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5529F9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597AF9" w:rsidRDefault="005B0E2E" w:rsidP="005B0E2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Caractérisation mécanique d'un panneau sandwich à base de déchet végétal et industriel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  <w:rPr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فتيتي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مفيد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E560DD" w:rsidRDefault="00E560DD" w:rsidP="00D77BF7">
            <w:pPr>
              <w:bidi/>
              <w:jc w:val="center"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قريرة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="00591FC5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Etude et caractérisation des difformes forme de corrosion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</w:pPr>
            <w:r w:rsidRPr="006F0955">
              <w:rPr>
                <w:rFonts w:cs="Arial" w:hint="cs"/>
                <w:rtl/>
              </w:rPr>
              <w:t>سالمي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عبدالكريم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E560DD" w:rsidRDefault="002C6844" w:rsidP="00D77BF7">
            <w:pPr>
              <w:bidi/>
              <w:jc w:val="center"/>
              <w:rPr>
                <w:rtl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بولقرون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عبدالمالك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Default="005B0E2E" w:rsidP="00591FC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="00591FC5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5E4094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t>Etude expérimentale des structures soudures à base des bio-sources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5E4094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  <w:lang w:bidi="ar-DZ"/>
              </w:rPr>
              <w:t>قرميط  عبد السلام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8F5565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نين ابراهيم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حسين جمعي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2C684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Default="005B0E2E" w:rsidP="00591FC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="00591FC5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</w:tbl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C065C4" w:rsidRDefault="00D2479D" w:rsidP="002A1FD5">
      <w:pPr>
        <w:bidi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>يوم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الأحد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24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06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2018</w:t>
      </w:r>
    </w:p>
    <w:p w:rsidR="00D2479D" w:rsidRDefault="00D2479D" w:rsidP="00D2479D">
      <w:pPr>
        <w:bidi/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5B0E2E" w:rsidRPr="00820BBA" w:rsidTr="005B0E2E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5B0E2E" w:rsidRPr="00820BBA" w:rsidRDefault="005B0E2E" w:rsidP="003456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B0E2E" w:rsidRPr="00820BBA" w:rsidTr="005B0E2E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5B0E2E" w:rsidP="00D71FE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D71FE1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D71FE1">
              <w:rPr>
                <w:rFonts w:eastAsia="Calibri"/>
              </w:rPr>
              <w:t>3</w:t>
            </w:r>
            <w:r w:rsidR="00D71FE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D71FE1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Etude de l'effet de la température de l'eau et du débit d'air sur les performances d'une installation de rafraichissement par humidification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987D15" w:rsidRDefault="00987D15" w:rsidP="005B0E2E">
            <w:pPr>
              <w:bidi/>
              <w:jc w:val="center"/>
              <w:rPr>
                <w:lang w:eastAsia="en-US"/>
              </w:rPr>
            </w:pPr>
            <w:r w:rsidRPr="00B71FF5">
              <w:rPr>
                <w:rFonts w:cs="Arial" w:hint="cs"/>
                <w:rtl/>
              </w:rPr>
              <w:t>حشايشي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عبدالقادر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981533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شمس الدين درفوف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5B0E2E" w:rsidRPr="00820BBA" w:rsidRDefault="00BE2C33" w:rsidP="005B0E2E">
            <w:pPr>
              <w:bidi/>
              <w:jc w:val="center"/>
            </w:pPr>
            <w:r>
              <w:t>19</w:t>
            </w:r>
          </w:p>
        </w:tc>
      </w:tr>
      <w:tr w:rsidR="005B0E2E" w:rsidRPr="00820BBA" w:rsidTr="005B0E2E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D6192E" w:rsidRDefault="00981533" w:rsidP="003456C4">
            <w:pPr>
              <w:bidi/>
              <w:jc w:val="center"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Etude expérimentale du rafraichissement de l'air par effet d'évaporation d'eau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987D15" w:rsidP="005B0E2E">
            <w:pPr>
              <w:bidi/>
              <w:jc w:val="center"/>
            </w:pPr>
            <w:r w:rsidRPr="00B71FF5">
              <w:rPr>
                <w:rFonts w:cs="Arial" w:hint="cs"/>
                <w:rtl/>
              </w:rPr>
              <w:t>لحلوحي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زهرة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11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1F0DB1">
            <w:pPr>
              <w:jc w:val="center"/>
            </w:pPr>
            <w:r w:rsidRPr="00B71FF5">
              <w:t>Evaluation des d</w:t>
            </w:r>
            <w:r w:rsidR="001F0DB1">
              <w:t>u gise</w:t>
            </w:r>
            <w:r w:rsidRPr="00B71FF5">
              <w:t>me</w:t>
            </w:r>
            <w:r w:rsidR="001F0DB1">
              <w:t>nt solaire par divers modèles application a</w:t>
            </w:r>
            <w:r w:rsidRPr="00B71FF5">
              <w:t>u site de Biskra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987D15" w:rsidP="005B0E2E">
            <w:pPr>
              <w:bidi/>
              <w:jc w:val="center"/>
              <w:rPr>
                <w:rtl/>
                <w:lang w:bidi="ar-DZ"/>
              </w:rPr>
            </w:pPr>
            <w:r w:rsidRPr="00B71FF5">
              <w:rPr>
                <w:rFonts w:cs="Arial" w:hint="cs"/>
                <w:rtl/>
              </w:rPr>
              <w:t>حزومة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كريمة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 xml:space="preserve">نور الدين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12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5529F9" w:rsidRDefault="00987D15" w:rsidP="005B0E2E">
            <w:pPr>
              <w:jc w:val="center"/>
            </w:pPr>
            <w:r w:rsidRPr="00B71FF5">
              <w:t>Etude technico-économique d'un échangeur air/sol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9335B0" w:rsidRDefault="00987D15" w:rsidP="005B0E2E">
            <w:pPr>
              <w:bidi/>
              <w:jc w:val="center"/>
              <w:rPr>
                <w:color w:val="FF0000"/>
                <w:lang w:bidi="ar-DZ"/>
              </w:rPr>
            </w:pPr>
            <w:r w:rsidRPr="009335B0">
              <w:rPr>
                <w:rFonts w:cs="Arial" w:hint="cs"/>
                <w:color w:val="FF0000"/>
                <w:rtl/>
              </w:rPr>
              <w:t>بلكحلة فطوم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D6192E" w:rsidRDefault="009335B0" w:rsidP="003456C4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5529F9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 xml:space="preserve">نور الدين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597AF9" w:rsidRDefault="005B0E2E" w:rsidP="005B0E2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13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Etude de l'interaction entre le sol et un échangeur enterré, cas du puits canadien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987D15" w:rsidRDefault="00987D15" w:rsidP="005B0E2E">
            <w:pPr>
              <w:bidi/>
              <w:jc w:val="center"/>
              <w:rPr>
                <w:lang w:eastAsia="en-US"/>
              </w:rPr>
            </w:pPr>
            <w:r w:rsidRPr="00B71FF5">
              <w:rPr>
                <w:rFonts w:cs="Arial" w:hint="cs"/>
                <w:rtl/>
              </w:rPr>
              <w:t>قاقي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شريفة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8F11EF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cs="Arial" w:hint="cs"/>
                <w:rtl/>
              </w:rPr>
              <w:t xml:space="preserve">نور الدين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8F11EF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</w:t>
            </w:r>
            <w:r w:rsidR="005B0E2E">
              <w:rPr>
                <w:rFonts w:eastAsia="Calibri"/>
              </w:rPr>
              <w:t>4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Contribution à l’étude de la correction forcée dans un élargissement brusque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FE0897" w:rsidRDefault="00987D15" w:rsidP="005B0E2E">
            <w:pPr>
              <w:bidi/>
              <w:jc w:val="center"/>
            </w:pPr>
            <w:r w:rsidRPr="00B71FF5">
              <w:rPr>
                <w:rFonts w:cs="Arial" w:hint="cs"/>
                <w:rtl/>
              </w:rPr>
              <w:t>زايدي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ايهاب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Default="00D71FE1" w:rsidP="00D71FE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14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</w:t>
            </w:r>
            <w:r w:rsidR="005B0E2E">
              <w:rPr>
                <w:rFonts w:eastAsia="Calibri"/>
              </w:rPr>
              <w:t>5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B71FF5">
              <w:t>Contribution à l’étude de la conduction de la chaleur in stationnaire dans les corps pleins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</w:rPr>
              <w:t xml:space="preserve">صالح </w:t>
            </w:r>
            <w:r w:rsidRPr="00B71FF5">
              <w:rPr>
                <w:rFonts w:cs="Arial" w:hint="cs"/>
                <w:rtl/>
              </w:rPr>
              <w:t>مومن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سامي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D6192E" w:rsidRDefault="00D6192E" w:rsidP="003456C4">
            <w:pPr>
              <w:bidi/>
              <w:jc w:val="center"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E2E" w:rsidRDefault="00D71FE1" w:rsidP="00D71FE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</w:t>
            </w:r>
            <w:r w:rsidR="005B0E2E">
              <w:rPr>
                <w:rFonts w:eastAsia="Calibri"/>
              </w:rPr>
              <w:t>6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B71FF5">
              <w:t>Mod</w:t>
            </w:r>
            <w:r>
              <w:t>é</w:t>
            </w:r>
            <w:r w:rsidRPr="00B71FF5">
              <w:t>lisation d'un réseau de collecte</w:t>
            </w:r>
            <w:r>
              <w:rPr>
                <w:rFonts w:hint="cs"/>
                <w:rtl/>
              </w:rPr>
              <w:t xml:space="preserve"> </w:t>
            </w:r>
            <w:r w:rsidRPr="00B71FF5">
              <w:t>pétrolier (HassiMassaoud</w:t>
            </w:r>
            <w:r>
              <w:rPr>
                <w:rFonts w:hint="cs"/>
                <w:rtl/>
              </w:rPr>
              <w:t>(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B71FF5">
              <w:rPr>
                <w:rFonts w:cs="Arial" w:hint="cs"/>
                <w:rtl/>
              </w:rPr>
              <w:t>صمودي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فؤاد</w:t>
            </w: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5B0E2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</w:tbl>
    <w:p w:rsidR="00D2479D" w:rsidRDefault="00D2479D" w:rsidP="00D2479D">
      <w:pPr>
        <w:bidi/>
        <w:jc w:val="center"/>
        <w:rPr>
          <w:sz w:val="28"/>
          <w:szCs w:val="28"/>
          <w:rtl/>
          <w:lang w:bidi="ar-DZ"/>
        </w:rPr>
      </w:pPr>
    </w:p>
    <w:p w:rsidR="003F39DB" w:rsidRPr="00820BBA" w:rsidRDefault="003F39DB" w:rsidP="003F39DB">
      <w:pPr>
        <w:bidi/>
        <w:jc w:val="center"/>
        <w:rPr>
          <w:sz w:val="28"/>
          <w:szCs w:val="28"/>
          <w:lang w:bidi="ar-DZ"/>
        </w:rPr>
      </w:pPr>
    </w:p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D2479D" w:rsidRDefault="00D2479D" w:rsidP="00BB61BA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BB61BA">
        <w:rPr>
          <w:rFonts w:hint="cs"/>
          <w:b/>
          <w:bCs/>
          <w:sz w:val="32"/>
          <w:szCs w:val="32"/>
          <w:rtl/>
        </w:rPr>
        <w:t>الأحد</w:t>
      </w:r>
      <w:r w:rsidR="00BB61BA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B61BA">
        <w:rPr>
          <w:rFonts w:hint="cs"/>
          <w:b/>
          <w:bCs/>
          <w:sz w:val="32"/>
          <w:szCs w:val="32"/>
          <w:rtl/>
        </w:rPr>
        <w:t>24</w:t>
      </w:r>
      <w:r w:rsidR="00BB61BA" w:rsidRPr="00D2479D">
        <w:rPr>
          <w:rFonts w:hint="cs"/>
          <w:b/>
          <w:bCs/>
          <w:sz w:val="32"/>
          <w:szCs w:val="32"/>
          <w:rtl/>
        </w:rPr>
        <w:t>/</w:t>
      </w:r>
      <w:r w:rsidR="00BB61BA">
        <w:rPr>
          <w:rFonts w:hint="cs"/>
          <w:b/>
          <w:bCs/>
          <w:sz w:val="32"/>
          <w:szCs w:val="32"/>
          <w:rtl/>
        </w:rPr>
        <w:t>06</w:t>
      </w:r>
      <w:r w:rsidR="00BB61BA" w:rsidRPr="00D2479D">
        <w:rPr>
          <w:rFonts w:hint="cs"/>
          <w:b/>
          <w:bCs/>
          <w:sz w:val="32"/>
          <w:szCs w:val="32"/>
          <w:rtl/>
        </w:rPr>
        <w:t>/</w:t>
      </w:r>
      <w:r w:rsidR="00BB61BA">
        <w:rPr>
          <w:rFonts w:hint="cs"/>
          <w:b/>
          <w:bCs/>
          <w:sz w:val="32"/>
          <w:szCs w:val="32"/>
          <w:rtl/>
        </w:rPr>
        <w:t>2018</w:t>
      </w: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753B73" w:rsidRPr="00820BBA" w:rsidTr="00A96E71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753B73" w:rsidRPr="00820BBA" w:rsidRDefault="00753B73" w:rsidP="00C74DD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A96E71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753B73" w:rsidP="001C7D7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1C7D7F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1C7D7F">
              <w:rPr>
                <w:rFonts w:eastAsia="Calibri"/>
              </w:rPr>
              <w:t>3</w:t>
            </w:r>
            <w:r w:rsidR="001C7D7F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1C7D7F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FA00E2">
              <w:t>Etude préliminaire de la dynamique aéraulique, structurale et stabilité de vol d'une fusée II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A43864" w:rsidRDefault="00A43864" w:rsidP="00A96E71">
            <w:pPr>
              <w:bidi/>
              <w:jc w:val="center"/>
              <w:rPr>
                <w:lang w:eastAsia="en-US"/>
              </w:rPr>
            </w:pPr>
            <w:r w:rsidRPr="003E4F89">
              <w:rPr>
                <w:rFonts w:cs="Arial" w:hint="cs"/>
                <w:rtl/>
              </w:rPr>
              <w:t>شيتور نصرالدين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81596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753B73" w:rsidRPr="00820BBA" w:rsidRDefault="00BE2C33" w:rsidP="00A96E71">
            <w:pPr>
              <w:bidi/>
              <w:jc w:val="center"/>
            </w:pPr>
            <w:r>
              <w:t>20</w:t>
            </w:r>
          </w:p>
        </w:tc>
      </w:tr>
      <w:tr w:rsidR="00753B73" w:rsidRPr="00820BBA" w:rsidTr="00A96E71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2539BA" w:rsidRDefault="002539BA" w:rsidP="00C74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10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FA00E2">
              <w:t>Redimensionnent d'un ZIAV III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A43864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غانمي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حفيظة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815968" w:rsidRDefault="00815968" w:rsidP="00C74DDB">
            <w:pPr>
              <w:bidi/>
              <w:jc w:val="center"/>
              <w:rPr>
                <w:rtl/>
                <w:lang w:bidi="ar-DZ"/>
              </w:rPr>
            </w:pPr>
            <w:r w:rsidRPr="00DC4B65">
              <w:rPr>
                <w:rFonts w:hint="cs"/>
                <w:rtl/>
                <w:lang w:bidi="ar-DZ"/>
              </w:rPr>
              <w:t>نين ابراهيم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87058F" w:rsidRDefault="0087058F" w:rsidP="00C74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11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3E4F89">
              <w:t>Etude d’adaptation du  profile NACA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A43864" w:rsidP="00A96E71">
            <w:pPr>
              <w:bidi/>
              <w:jc w:val="center"/>
              <w:rPr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قارة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مراد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815968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81596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6E1C35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12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35778" w:rsidRDefault="00135778" w:rsidP="00135778">
            <w:pPr>
              <w:bidi/>
              <w:spacing w:line="276" w:lineRule="auto"/>
              <w:rPr>
                <w:b/>
                <w:bCs/>
                <w:sz w:val="40"/>
                <w:szCs w:val="40"/>
                <w:lang w:bidi="ar-DZ"/>
              </w:rPr>
            </w:pPr>
            <w:r w:rsidRPr="0088233D">
              <w:t>Etude paramétrique des machines à absorption</w:t>
            </w:r>
          </w:p>
          <w:p w:rsidR="00753B73" w:rsidRPr="005529F9" w:rsidRDefault="00753B73" w:rsidP="00A96E7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135778" w:rsidP="00A96E71">
            <w:pPr>
              <w:bidi/>
              <w:jc w:val="center"/>
              <w:rPr>
                <w:lang w:bidi="ar-DZ"/>
              </w:rPr>
            </w:pPr>
            <w:r w:rsidRPr="0088233D">
              <w:rPr>
                <w:rFonts w:cs="Arial" w:hint="cs"/>
                <w:rtl/>
              </w:rPr>
              <w:t>لباشرية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امين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135778" w:rsidRDefault="00135778" w:rsidP="00C74DDB">
            <w:pPr>
              <w:bidi/>
              <w:spacing w:line="276" w:lineRule="auto"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135778" w:rsidRDefault="00135778" w:rsidP="00C74DDB">
            <w:pPr>
              <w:bidi/>
              <w:spacing w:line="276" w:lineRule="auto"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عبدالغني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135778" w:rsidRDefault="00135778" w:rsidP="00C74DDB">
            <w:pPr>
              <w:bidi/>
              <w:spacing w:line="276" w:lineRule="auto"/>
              <w:jc w:val="center"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13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3E4F89">
              <w:t>Etude et dimensionnement d’un UAV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A43864" w:rsidRDefault="00A43864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مشونشي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لحسن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81596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3456C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 w:rsidR="00753B73">
              <w:rPr>
                <w:rFonts w:eastAsia="Calibri"/>
              </w:rPr>
              <w:t>4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>
              <w:t>Etude d’un système de proportion à propeyale   solide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A43864" w:rsidP="00A96E71">
            <w:pPr>
              <w:bidi/>
              <w:jc w:val="center"/>
            </w:pPr>
            <w:r w:rsidRPr="0088233D">
              <w:rPr>
                <w:rFonts w:cs="Arial" w:hint="cs"/>
                <w:rtl/>
              </w:rPr>
              <w:t>عديسة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اسامة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815968" w:rsidRDefault="00815968" w:rsidP="00C74DDB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A43864" w:rsidP="00C74DD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81596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6E1C35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1C7D7F" w:rsidP="001C7D7F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14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 w:rsidR="00753B73">
              <w:rPr>
                <w:rFonts w:eastAsia="Calibri"/>
              </w:rPr>
              <w:t>5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35778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3E4F89">
              <w:t>Etude et dimensionnement d’un UAV II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35778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حفيظ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شكري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13577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سليم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13577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13577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1C7D7F" w:rsidP="001C7D7F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A43864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t>Conception et réalisation d’un système photovoltaïque isolé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A43864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  <w:lang w:val="en-US" w:bidi="ar-DZ"/>
              </w:rPr>
              <w:t>لبصيري مولاي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0356B2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وناس كريمة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غضبان حاتم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0356B2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عبدالغني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135778" w:rsidRDefault="00135778" w:rsidP="00135778">
      <w:pPr>
        <w:bidi/>
        <w:spacing w:line="276" w:lineRule="auto"/>
        <w:rPr>
          <w:rFonts w:cs="Arial"/>
          <w:rtl/>
        </w:rPr>
      </w:pPr>
    </w:p>
    <w:p w:rsidR="00C065C4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C065C4" w:rsidRDefault="00D2479D" w:rsidP="00014ED5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014ED5">
        <w:rPr>
          <w:rFonts w:hint="cs"/>
          <w:b/>
          <w:bCs/>
          <w:sz w:val="32"/>
          <w:szCs w:val="32"/>
          <w:rtl/>
        </w:rPr>
        <w:t>الاثنين</w:t>
      </w:r>
      <w:r w:rsidR="00014E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014ED5">
        <w:rPr>
          <w:rFonts w:hint="cs"/>
          <w:b/>
          <w:bCs/>
          <w:sz w:val="32"/>
          <w:szCs w:val="32"/>
          <w:rtl/>
        </w:rPr>
        <w:t>25</w:t>
      </w:r>
      <w:r w:rsidR="00014ED5" w:rsidRPr="00D2479D">
        <w:rPr>
          <w:rFonts w:hint="cs"/>
          <w:b/>
          <w:bCs/>
          <w:sz w:val="32"/>
          <w:szCs w:val="32"/>
          <w:rtl/>
        </w:rPr>
        <w:t>/</w:t>
      </w:r>
      <w:r w:rsidR="00014ED5">
        <w:rPr>
          <w:rFonts w:hint="cs"/>
          <w:b/>
          <w:bCs/>
          <w:sz w:val="32"/>
          <w:szCs w:val="32"/>
          <w:rtl/>
        </w:rPr>
        <w:t>06</w:t>
      </w:r>
      <w:r w:rsidR="00014ED5" w:rsidRPr="00D2479D">
        <w:rPr>
          <w:rFonts w:hint="cs"/>
          <w:b/>
          <w:bCs/>
          <w:sz w:val="32"/>
          <w:szCs w:val="32"/>
          <w:rtl/>
        </w:rPr>
        <w:t>/201</w:t>
      </w:r>
      <w:r w:rsidR="00014ED5">
        <w:rPr>
          <w:rFonts w:hint="cs"/>
          <w:b/>
          <w:bCs/>
          <w:sz w:val="32"/>
          <w:szCs w:val="32"/>
          <w:rtl/>
        </w:rPr>
        <w:t>8</w:t>
      </w: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753B73" w:rsidRPr="00820BBA" w:rsidTr="00A96E71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753B73" w:rsidRPr="00820BBA" w:rsidRDefault="00753B73" w:rsidP="00C74DD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A96E71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753B73" w:rsidP="008232AC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8232AC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8232AC">
              <w:rPr>
                <w:rFonts w:eastAsia="Calibri"/>
              </w:rPr>
              <w:t>3</w:t>
            </w:r>
            <w:r w:rsidR="008232AC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7A5741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Analyse des risques dans la station de pompage SP4 (boumagar-Batna) par la méthode HAZOP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عون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مصطفى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753B73" w:rsidRPr="00820BBA" w:rsidRDefault="00BE2C33" w:rsidP="00A96E71">
            <w:pPr>
              <w:bidi/>
              <w:jc w:val="center"/>
            </w:pPr>
            <w:r>
              <w:t>19</w:t>
            </w:r>
          </w:p>
        </w:tc>
      </w:tr>
      <w:tr w:rsidR="00753B73" w:rsidRPr="00820BBA" w:rsidTr="00A96E71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8232AC" w:rsidP="008232AC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10</w:t>
            </w:r>
            <w:r w:rsidR="00753B73"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Influence des nervures et rainures sur l'évolution des températures dans un capteur solaire plan à air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خيزار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جهينة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Modélisation des températures dans un capteur solaire à air muni des nervures des formes diverses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سي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لبلى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27A7B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5529F9" w:rsidRDefault="00336B1B" w:rsidP="00A96E71">
            <w:pPr>
              <w:jc w:val="center"/>
            </w:pPr>
            <w:r w:rsidRPr="00FA00E2">
              <w:t>Etude expérimentale des structures sandwich à base des ino - sources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lang w:bidi="ar-DZ"/>
              </w:rPr>
            </w:pPr>
            <w:r w:rsidRPr="00FA00E2">
              <w:rPr>
                <w:rFonts w:cs="Arial" w:hint="cs"/>
                <w:rtl/>
              </w:rPr>
              <w:t>قرميط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عبدالسلام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جمعي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Etude expérimentale d'un  échangeur de chaleur à triple tube concentrique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قلاعي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سميرة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C74DDB" w:rsidRDefault="00C74DDB" w:rsidP="00C74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نورة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بولطيف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Modélisation des écoulements Poiseuille-Rayleigh-Binard en conduites rectangulaires horizontales chauffée par le bas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رغدي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اسماعيل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جمعي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753B73" w:rsidP="007A574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Etude avionique d'une fusée: lancement et guidage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ديرار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الفاتح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7A5741" w:rsidP="007A574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 w:rsidR="00753B73">
              <w:rPr>
                <w:rFonts w:eastAsia="Calibri"/>
              </w:rPr>
              <w:t>6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1390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t>Etude aérodynamique d’un fusé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1390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  <w:lang w:val="en-US" w:bidi="ar-DZ"/>
              </w:rPr>
              <w:t>عربي عبد الغني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11390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bidi="ar-DZ"/>
              </w:rPr>
              <w:t>كمال اواس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جمعي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</w:p>
    <w:p w:rsidR="006428AE" w:rsidRDefault="006428AE" w:rsidP="006428AE">
      <w:pPr>
        <w:bidi/>
        <w:rPr>
          <w:sz w:val="28"/>
          <w:szCs w:val="28"/>
          <w:rtl/>
          <w:lang w:bidi="ar-DZ"/>
        </w:rPr>
      </w:pPr>
    </w:p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D2479D" w:rsidRDefault="00D2479D" w:rsidP="00014ED5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014ED5">
        <w:rPr>
          <w:rFonts w:hint="cs"/>
          <w:b/>
          <w:bCs/>
          <w:sz w:val="32"/>
          <w:szCs w:val="32"/>
          <w:rtl/>
        </w:rPr>
        <w:t>الاثنين</w:t>
      </w:r>
      <w:r w:rsidR="00014E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014ED5">
        <w:rPr>
          <w:rFonts w:hint="cs"/>
          <w:b/>
          <w:bCs/>
          <w:sz w:val="32"/>
          <w:szCs w:val="32"/>
          <w:rtl/>
        </w:rPr>
        <w:t>25</w:t>
      </w:r>
      <w:r w:rsidR="00014ED5" w:rsidRPr="00D2479D">
        <w:rPr>
          <w:rFonts w:hint="cs"/>
          <w:b/>
          <w:bCs/>
          <w:sz w:val="32"/>
          <w:szCs w:val="32"/>
          <w:rtl/>
        </w:rPr>
        <w:t>/</w:t>
      </w:r>
      <w:r w:rsidR="00014ED5">
        <w:rPr>
          <w:rFonts w:hint="cs"/>
          <w:b/>
          <w:bCs/>
          <w:sz w:val="32"/>
          <w:szCs w:val="32"/>
          <w:rtl/>
        </w:rPr>
        <w:t>06</w:t>
      </w:r>
      <w:r w:rsidR="00014ED5" w:rsidRPr="00D2479D">
        <w:rPr>
          <w:rFonts w:hint="cs"/>
          <w:b/>
          <w:bCs/>
          <w:sz w:val="32"/>
          <w:szCs w:val="32"/>
          <w:rtl/>
        </w:rPr>
        <w:t>/201</w:t>
      </w:r>
      <w:r w:rsidR="00014ED5">
        <w:rPr>
          <w:rFonts w:hint="cs"/>
          <w:b/>
          <w:bCs/>
          <w:sz w:val="32"/>
          <w:szCs w:val="32"/>
          <w:rtl/>
        </w:rPr>
        <w:t>8</w:t>
      </w:r>
    </w:p>
    <w:p w:rsidR="00D2479D" w:rsidRPr="00820BBA" w:rsidRDefault="00D2479D" w:rsidP="00D2479D">
      <w:pPr>
        <w:bidi/>
        <w:jc w:val="center"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753B73" w:rsidRPr="00820BBA" w:rsidTr="00A96E71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753B73" w:rsidRPr="00820BBA" w:rsidRDefault="00753B73" w:rsidP="00AE76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A96E71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Détermination des performances énergétiques d’un concentrateur solaire cylindro-parabolique d’une surface de réflexion égale à 21 m2 à base de miroir plane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سبتي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سماح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بن مشيش مسعود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753B73" w:rsidRPr="00820BBA" w:rsidRDefault="00BE2C33" w:rsidP="00A96E71">
            <w:pPr>
              <w:bidi/>
              <w:jc w:val="center"/>
            </w:pPr>
            <w:r>
              <w:t>20</w:t>
            </w:r>
          </w:p>
        </w:tc>
      </w:tr>
      <w:tr w:rsidR="00753B73" w:rsidRPr="00820BBA" w:rsidTr="00A96E71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025269">
            <w:pPr>
              <w:jc w:val="center"/>
            </w:pPr>
            <w:r w:rsidRPr="003E4F89">
              <w:t>Exploration du premier prototype de réfrigérateur solaire à a</w:t>
            </w:r>
            <w:r w:rsidR="00025269">
              <w:t>b</w:t>
            </w:r>
            <w:r w:rsidRPr="003E4F89">
              <w:t>sorbtion charbon actif/méthanol dans la région de Biskra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3E4F89">
              <w:rPr>
                <w:rFonts w:cs="Arial" w:hint="cs"/>
                <w:rtl/>
              </w:rPr>
              <w:t>نواجي ايوب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A35963" w:rsidRDefault="00A35963" w:rsidP="00AE76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Modélisation et simulation du comportement thermique transitoire d'un capteur solaire plan à air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بلمبروك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نبيل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A35963" w:rsidRDefault="00A35963" w:rsidP="00AE762E">
            <w:pPr>
              <w:bidi/>
              <w:jc w:val="center"/>
              <w:rPr>
                <w:rFonts w:cs="Arial"/>
                <w:rtl/>
              </w:rPr>
            </w:pPr>
            <w:r w:rsidRPr="00374A48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5529F9" w:rsidRDefault="00336B1B" w:rsidP="00A96E71">
            <w:pPr>
              <w:jc w:val="center"/>
            </w:pPr>
            <w:r w:rsidRPr="00FA00E2">
              <w:t>Simulation numérique de la convection naturelle sur une plaque plane horizontale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lang w:bidi="ar-DZ"/>
              </w:rPr>
            </w:pPr>
            <w:r w:rsidRPr="00FA00E2">
              <w:rPr>
                <w:rFonts w:cs="Arial" w:hint="cs"/>
                <w:rtl/>
              </w:rPr>
              <w:t>عزيز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فريدة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Prédiction de l'irradiation solaire globale sur un plan horizontal avec effet de l'humidité relative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لزنك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ايمان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A35963" w:rsidRDefault="00A35963" w:rsidP="00AE762E">
            <w:pPr>
              <w:bidi/>
              <w:jc w:val="center"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Etude des performances d'un capteur solaire plan à air avec chicanes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حديد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الصادق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A35963" w:rsidP="00AE762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محمدي جموعي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2E194A" w:rsidRDefault="002E194A" w:rsidP="00AE762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Influence des paramètres climatique sur le rayonnement solaire glaba sur le plan horizontal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خضراوي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زينة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EF3E80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بولقرون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عبدالمالك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EF3E80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Etude et optimisation du séchage solaire indirect des produits agro-alimentaires dans la région de biskra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عدوان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فارس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EF3E80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EF3E80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751EA5" w:rsidRDefault="00751EA5" w:rsidP="00751EA5">
      <w:pPr>
        <w:bidi/>
        <w:rPr>
          <w:sz w:val="28"/>
          <w:szCs w:val="28"/>
          <w:rtl/>
          <w:lang w:bidi="ar-DZ"/>
        </w:rPr>
      </w:pPr>
    </w:p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D2479D" w:rsidRDefault="00D2479D" w:rsidP="00014ED5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014ED5">
        <w:rPr>
          <w:rFonts w:hint="cs"/>
          <w:b/>
          <w:bCs/>
          <w:sz w:val="32"/>
          <w:szCs w:val="32"/>
          <w:rtl/>
        </w:rPr>
        <w:t>الاثنين</w:t>
      </w:r>
      <w:r w:rsidR="00014E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014ED5">
        <w:rPr>
          <w:rFonts w:hint="cs"/>
          <w:b/>
          <w:bCs/>
          <w:sz w:val="32"/>
          <w:szCs w:val="32"/>
          <w:rtl/>
        </w:rPr>
        <w:t>25</w:t>
      </w:r>
      <w:r w:rsidR="00014ED5" w:rsidRPr="00D2479D">
        <w:rPr>
          <w:rFonts w:hint="cs"/>
          <w:b/>
          <w:bCs/>
          <w:sz w:val="32"/>
          <w:szCs w:val="32"/>
          <w:rtl/>
        </w:rPr>
        <w:t>/</w:t>
      </w:r>
      <w:r w:rsidR="00014ED5">
        <w:rPr>
          <w:rFonts w:hint="cs"/>
          <w:b/>
          <w:bCs/>
          <w:sz w:val="32"/>
          <w:szCs w:val="32"/>
          <w:rtl/>
        </w:rPr>
        <w:t>06</w:t>
      </w:r>
      <w:r w:rsidR="00014ED5" w:rsidRPr="00D2479D">
        <w:rPr>
          <w:rFonts w:hint="cs"/>
          <w:b/>
          <w:bCs/>
          <w:sz w:val="32"/>
          <w:szCs w:val="32"/>
          <w:rtl/>
        </w:rPr>
        <w:t>/201</w:t>
      </w:r>
      <w:r w:rsidR="00014ED5">
        <w:rPr>
          <w:rFonts w:hint="cs"/>
          <w:b/>
          <w:bCs/>
          <w:sz w:val="32"/>
          <w:szCs w:val="32"/>
          <w:rtl/>
        </w:rPr>
        <w:t>8</w:t>
      </w: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753B73" w:rsidRPr="00820BBA" w:rsidTr="00A96E71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A96E71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07585A" w:rsidP="00A96E71">
            <w:pPr>
              <w:jc w:val="center"/>
            </w:pPr>
            <w:r w:rsidRPr="00B71FF5">
              <w:t>Etude numérique d’un échangeur air-sol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07585A" w:rsidRDefault="0007585A" w:rsidP="00A96E71">
            <w:pPr>
              <w:bidi/>
              <w:jc w:val="center"/>
              <w:rPr>
                <w:lang w:eastAsia="en-US"/>
              </w:rPr>
            </w:pPr>
            <w:r w:rsidRPr="00B71FF5">
              <w:rPr>
                <w:rFonts w:cs="Arial" w:hint="cs"/>
                <w:rtl/>
              </w:rPr>
              <w:t>حساين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يس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753B73" w:rsidRPr="00820BBA" w:rsidRDefault="00F44713" w:rsidP="00A96E71">
            <w:pPr>
              <w:bidi/>
              <w:jc w:val="center"/>
            </w:pPr>
            <w:r>
              <w:rPr>
                <w:rFonts w:hint="cs"/>
                <w:rtl/>
              </w:rPr>
              <w:t>04</w:t>
            </w:r>
          </w:p>
        </w:tc>
      </w:tr>
      <w:tr w:rsidR="00753B73" w:rsidRPr="00820BBA" w:rsidTr="00A96E71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07585A" w:rsidP="00A96E71">
            <w:pPr>
              <w:jc w:val="center"/>
            </w:pPr>
            <w:r w:rsidRPr="00B71FF5">
              <w:t>Simulation numérique en CFD d'un échangeur de chaleur à ailettes carrées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07585A" w:rsidP="00A96E71">
            <w:pPr>
              <w:bidi/>
              <w:jc w:val="center"/>
            </w:pPr>
            <w:r w:rsidRPr="00B71FF5">
              <w:rPr>
                <w:rFonts w:cs="Arial" w:hint="cs"/>
                <w:rtl/>
              </w:rPr>
              <w:t>عجيمي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جبير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بن مشيش مسعود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1277D8" w:rsidRPr="0095640A" w:rsidRDefault="001277D8" w:rsidP="00A96E71">
            <w:pPr>
              <w:jc w:val="center"/>
            </w:pPr>
            <w:r>
              <w:t xml:space="preserve">Etude expérimentale d’un échangeur de chaleur à tubes muni d’ailettes indépendantes 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277D8" w:rsidRPr="00FE0897" w:rsidRDefault="001277D8" w:rsidP="001277D8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cs="Arial" w:hint="cs"/>
                <w:rtl/>
                <w:lang w:val="en-US" w:bidi="ar-DZ"/>
              </w:rPr>
              <w:t>بوبيدي محمد صادق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5529F9" w:rsidRDefault="001277D8" w:rsidP="001277D8">
            <w:pPr>
              <w:jc w:val="center"/>
            </w:pPr>
            <w:r w:rsidRPr="00B71FF5">
              <w:t>Simulation numérique en CFD d'un écoulement dans un capteur solaire à air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FE0897" w:rsidRDefault="001277D8" w:rsidP="00A96E71">
            <w:pPr>
              <w:bidi/>
              <w:jc w:val="center"/>
              <w:rPr>
                <w:lang w:bidi="ar-DZ"/>
              </w:rPr>
            </w:pPr>
            <w:r w:rsidRPr="00FA00E2">
              <w:rPr>
                <w:rFonts w:cs="Arial" w:hint="cs"/>
                <w:rtl/>
              </w:rPr>
              <w:t>بوبكرعبدالكريم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901E27" w:rsidRDefault="00901E27" w:rsidP="00901E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نورة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بولطيف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07585A" w:rsidP="00A96E71">
            <w:pPr>
              <w:jc w:val="center"/>
            </w:pPr>
            <w:r>
              <w:t>Etude expérimentale</w:t>
            </w:r>
            <w:r>
              <w:rPr>
                <w:rFonts w:hint="cs"/>
                <w:rtl/>
              </w:rPr>
              <w:t xml:space="preserve"> </w:t>
            </w:r>
            <w:r>
              <w:t>des performances thermique  solaire à air muni de chaleur éthiques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07585A" w:rsidRDefault="0007585A" w:rsidP="00A96E71">
            <w:pPr>
              <w:bidi/>
              <w:jc w:val="center"/>
              <w:rPr>
                <w:lang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خمخام سفيان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بولقرون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عبدالمالك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جمعي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D57C5C" w:rsidP="00A96E71">
            <w:pPr>
              <w:jc w:val="center"/>
            </w:pPr>
            <w:r w:rsidRPr="00FA00E2">
              <w:t>Etude numérique et expérimentale d'un système de rafraichissement solaire à adsorption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D57C5C" w:rsidRDefault="00D57C5C" w:rsidP="00A96E71">
            <w:pPr>
              <w:bidi/>
              <w:jc w:val="center"/>
            </w:pPr>
            <w:r w:rsidRPr="00D57C5C">
              <w:rPr>
                <w:rFonts w:hint="cs"/>
                <w:color w:val="000000"/>
                <w:shd w:val="clear" w:color="auto" w:fill="FFFFFF"/>
                <w:rtl/>
              </w:rPr>
              <w:t>مقليد صلاح الدين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545B8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نورة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بولطيف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Etude expérimentale du séchage solaire des composants électr</w:t>
            </w:r>
            <w:r>
              <w:t>i</w:t>
            </w:r>
            <w:r w:rsidRPr="00FA00E2">
              <w:t>ques pour l'amélioration de l'isolement électrique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بيطارايمان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7545B8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Simulation numérique des écha</w:t>
            </w:r>
            <w:r>
              <w:t>nges convectifs dans le canal d’é</w:t>
            </w:r>
            <w:r w:rsidRPr="00FA00E2">
              <w:t>croulement d'air d'un CSP muni de rugosités artificielles en différentes dispositions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عطاوة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عبدالحكيم</w:t>
            </w: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7545B8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A96E71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C065C4" w:rsidRDefault="00C065C4" w:rsidP="003F39DB">
      <w:pPr>
        <w:bidi/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بسكرة في :</w:t>
      </w:r>
      <w:r w:rsidR="003F39DB">
        <w:rPr>
          <w:sz w:val="28"/>
          <w:szCs w:val="28"/>
          <w:lang w:bidi="ar-DZ"/>
        </w:rPr>
        <w:t>10</w:t>
      </w:r>
      <w:r>
        <w:rPr>
          <w:rFonts w:hint="cs"/>
          <w:sz w:val="28"/>
          <w:szCs w:val="28"/>
          <w:rtl/>
          <w:lang w:bidi="ar-DZ"/>
        </w:rPr>
        <w:t>/</w:t>
      </w:r>
      <w:r w:rsidR="00984FB9">
        <w:rPr>
          <w:rFonts w:hint="cs"/>
          <w:sz w:val="28"/>
          <w:szCs w:val="28"/>
          <w:rtl/>
          <w:lang w:bidi="ar-DZ"/>
        </w:rPr>
        <w:t>0</w:t>
      </w:r>
      <w:r w:rsidR="00A451FA">
        <w:rPr>
          <w:rFonts w:hint="cs"/>
          <w:sz w:val="28"/>
          <w:szCs w:val="28"/>
          <w:rtl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>/</w:t>
      </w:r>
      <w:r w:rsidR="00A451FA">
        <w:rPr>
          <w:rFonts w:hint="cs"/>
          <w:sz w:val="28"/>
          <w:szCs w:val="28"/>
          <w:rtl/>
          <w:lang w:bidi="ar-DZ"/>
        </w:rPr>
        <w:t>2018</w:t>
      </w:r>
    </w:p>
    <w:p w:rsidR="00C411E4" w:rsidRDefault="00C065C4" w:rsidP="00C065C4">
      <w:pPr>
        <w:bidi/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رئيس القسم:</w:t>
      </w:r>
    </w:p>
    <w:sectPr w:rsidR="00C411E4" w:rsidSect="00C065C4">
      <w:headerReference w:type="default" r:id="rId7"/>
      <w:foot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502" w:rsidRDefault="00751502" w:rsidP="00C065C4">
      <w:r>
        <w:separator/>
      </w:r>
    </w:p>
  </w:endnote>
  <w:endnote w:type="continuationSeparator" w:id="1">
    <w:p w:rsidR="00751502" w:rsidRDefault="00751502" w:rsidP="00C0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7709130"/>
      <w:docPartObj>
        <w:docPartGallery w:val="Page Numbers (Bottom of Page)"/>
        <w:docPartUnique/>
      </w:docPartObj>
    </w:sdtPr>
    <w:sdtContent>
      <w:p w:rsidR="000C7A72" w:rsidRDefault="000B64B2" w:rsidP="00753B73">
        <w:pPr>
          <w:pStyle w:val="Pieddepage"/>
          <w:bidi/>
          <w:jc w:val="center"/>
        </w:pPr>
        <w:fldSimple w:instr=" PAGE   \* MERGEFORMAT ">
          <w:r w:rsidR="00022CAF">
            <w:rPr>
              <w:noProof/>
              <w:rtl/>
            </w:rPr>
            <w:t>8</w:t>
          </w:r>
        </w:fldSimple>
        <w:r w:rsidR="000C7A72">
          <w:rPr>
            <w:rFonts w:hint="cs"/>
            <w:rtl/>
          </w:rPr>
          <w:t>/</w:t>
        </w:r>
        <w:r w:rsidR="000C7A72">
          <w:t>8</w:t>
        </w:r>
      </w:p>
    </w:sdtContent>
  </w:sdt>
  <w:p w:rsidR="000C7A72" w:rsidRDefault="000C7A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502" w:rsidRDefault="00751502" w:rsidP="00C065C4">
      <w:r>
        <w:separator/>
      </w:r>
    </w:p>
  </w:footnote>
  <w:footnote w:type="continuationSeparator" w:id="1">
    <w:p w:rsidR="00751502" w:rsidRDefault="00751502" w:rsidP="00C0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218"/>
    </w:tblGrid>
    <w:tr w:rsidR="000C7A72" w:rsidTr="00C065C4">
      <w:tc>
        <w:tcPr>
          <w:tcW w:w="15538" w:type="dxa"/>
        </w:tcPr>
        <w:p w:rsidR="000C7A72" w:rsidRPr="00777201" w:rsidRDefault="000C7A72" w:rsidP="00F275B7">
          <w:pPr>
            <w:bidi/>
            <w:spacing w:line="276" w:lineRule="auto"/>
            <w:jc w:val="center"/>
            <w:rPr>
              <w:lang w:bidi="ar-DZ"/>
            </w:rPr>
          </w:pPr>
          <w:r w:rsidRPr="00856671">
            <w:rPr>
              <w:rtl/>
              <w:lang w:bidi="ar-DZ"/>
            </w:rPr>
            <w:t xml:space="preserve">برنامج </w:t>
          </w:r>
          <w:r w:rsidRPr="00856671">
            <w:rPr>
              <w:rFonts w:hint="cs"/>
              <w:rtl/>
              <w:lang w:bidi="ar-DZ"/>
            </w:rPr>
            <w:t>مناقشات مذكرات</w:t>
          </w:r>
          <w:r w:rsidRPr="00856671">
            <w:rPr>
              <w:rtl/>
              <w:lang w:bidi="ar-DZ"/>
            </w:rPr>
            <w:t xml:space="preserve"> الماستر</w:t>
          </w:r>
          <w:r w:rsidRPr="00777201">
            <w:rPr>
              <w:rFonts w:hint="cs"/>
              <w:rtl/>
              <w:lang w:bidi="ar-DZ"/>
            </w:rPr>
            <w:t xml:space="preserve"> لقسم الهندسة الميكانيكية، </w:t>
          </w:r>
          <w:r>
            <w:rPr>
              <w:rFonts w:hint="cs"/>
              <w:rtl/>
              <w:lang w:bidi="ar-DZ"/>
            </w:rPr>
            <w:t>24/06/2018 إلى 25/06/</w:t>
          </w:r>
          <w:r w:rsidRPr="00777201">
            <w:rPr>
              <w:rFonts w:hint="cs"/>
              <w:rtl/>
              <w:lang w:bidi="ar-DZ"/>
            </w:rPr>
            <w:t>201</w:t>
          </w:r>
          <w:r>
            <w:rPr>
              <w:rFonts w:hint="cs"/>
              <w:rtl/>
              <w:lang w:bidi="ar-DZ"/>
            </w:rPr>
            <w:t>8</w:t>
          </w:r>
        </w:p>
      </w:tc>
    </w:tr>
  </w:tbl>
  <w:p w:rsidR="000C7A72" w:rsidRPr="003F614D" w:rsidRDefault="000C7A72" w:rsidP="003F614D">
    <w:pPr>
      <w:pStyle w:val="En-tt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69" w:type="dxa"/>
      <w:jc w:val="center"/>
      <w:tblInd w:w="-3357" w:type="dxa"/>
      <w:tblBorders>
        <w:bottom w:val="single" w:sz="4" w:space="0" w:color="auto"/>
      </w:tblBorders>
      <w:tblLook w:val="04A0"/>
    </w:tblPr>
    <w:tblGrid>
      <w:gridCol w:w="7062"/>
      <w:gridCol w:w="1985"/>
      <w:gridCol w:w="5522"/>
    </w:tblGrid>
    <w:tr w:rsidR="000C7A72" w:rsidRPr="00A7352D" w:rsidTr="00C065C4">
      <w:trPr>
        <w:jc w:val="center"/>
      </w:trPr>
      <w:tc>
        <w:tcPr>
          <w:tcW w:w="7062" w:type="dxa"/>
        </w:tcPr>
        <w:p w:rsidR="000C7A72" w:rsidRPr="00A7352D" w:rsidRDefault="000C7A72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bookmarkStart w:id="0" w:name="OLE_LINK2"/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0C7A72" w:rsidRPr="00A7352D" w:rsidRDefault="000C7A72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  <w:r w:rsidRPr="00A7352D">
            <w:rPr>
              <w:rFonts w:ascii="Times New Roman" w:hAnsi="Times New Roman"/>
              <w:b/>
              <w:bCs/>
              <w:sz w:val="24"/>
              <w:szCs w:val="24"/>
              <w:lang w:bidi="ar-DZ"/>
            </w:rPr>
            <w:t xml:space="preserve"> </w:t>
          </w:r>
        </w:p>
      </w:tc>
      <w:tc>
        <w:tcPr>
          <w:tcW w:w="1985" w:type="dxa"/>
          <w:vMerge w:val="restart"/>
        </w:tcPr>
        <w:p w:rsidR="000C7A72" w:rsidRPr="00A7352D" w:rsidRDefault="000C7A72" w:rsidP="00C065C4">
          <w:pPr>
            <w:tabs>
              <w:tab w:val="right" w:pos="9639"/>
            </w:tabs>
            <w:rPr>
              <w:sz w:val="14"/>
              <w:szCs w:val="16"/>
            </w:rPr>
          </w:pPr>
          <w:r w:rsidRPr="0062054F">
            <w:object w:dxaOrig="102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75pt" o:ole="">
                <v:imagedata r:id="rId1" o:title=""/>
              </v:shape>
              <o:OLEObject Type="Embed" ProgID="PBrush" ShapeID="_x0000_i1025" DrawAspect="Content" ObjectID="_1590212136" r:id="rId2"/>
            </w:object>
          </w:r>
        </w:p>
      </w:tc>
      <w:tc>
        <w:tcPr>
          <w:tcW w:w="5522" w:type="dxa"/>
        </w:tcPr>
        <w:p w:rsidR="000C7A72" w:rsidRPr="00A7352D" w:rsidRDefault="000C7A72" w:rsidP="00C065C4">
          <w:pPr>
            <w:widowControl w:val="0"/>
            <w:bidi/>
            <w:rPr>
              <w:sz w:val="28"/>
              <w:szCs w:val="28"/>
              <w:lang w:bidi="ar-DZ"/>
            </w:rPr>
          </w:pPr>
          <w:r w:rsidRPr="00A7352D">
            <w:rPr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0C7A72" w:rsidRPr="00EF237E" w:rsidRDefault="000C7A72" w:rsidP="00C065C4">
          <w:pPr>
            <w:widowControl w:val="0"/>
            <w:bidi/>
          </w:pPr>
          <w:r w:rsidRPr="00A7352D">
            <w:rPr>
              <w:rFonts w:hint="cs"/>
              <w:sz w:val="28"/>
              <w:szCs w:val="28"/>
              <w:rtl/>
              <w:lang w:bidi="ar-DZ"/>
            </w:rPr>
            <w:t>وزارة التعليم</w:t>
          </w:r>
          <w:r w:rsidRPr="00A7352D">
            <w:rPr>
              <w:sz w:val="28"/>
              <w:szCs w:val="28"/>
              <w:rtl/>
              <w:lang w:bidi="ar-DZ"/>
            </w:rPr>
            <w:t xml:space="preserve"> العالي والبحث العلمي</w:t>
          </w:r>
        </w:p>
      </w:tc>
    </w:tr>
    <w:tr w:rsidR="000C7A72" w:rsidRPr="00A7352D" w:rsidTr="00C065C4">
      <w:trPr>
        <w:jc w:val="center"/>
      </w:trPr>
      <w:tc>
        <w:tcPr>
          <w:tcW w:w="7062" w:type="dxa"/>
          <w:vAlign w:val="center"/>
        </w:tcPr>
        <w:p w:rsidR="000C7A72" w:rsidRPr="00A7352D" w:rsidRDefault="000C7A72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Université Mohamed Khider – Biskra</w:t>
          </w:r>
        </w:p>
      </w:tc>
      <w:tc>
        <w:tcPr>
          <w:tcW w:w="1985" w:type="dxa"/>
          <w:vMerge/>
        </w:tcPr>
        <w:p w:rsidR="000C7A72" w:rsidRPr="00A7352D" w:rsidRDefault="000C7A72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0C7A72" w:rsidRPr="00A7352D" w:rsidRDefault="000C7A72" w:rsidP="00C065C4">
          <w:pPr>
            <w:pStyle w:val="msoaddress"/>
            <w:widowControl w:val="0"/>
            <w:bidi/>
            <w:spacing w:line="240" w:lineRule="auto"/>
            <w:rPr>
              <w:sz w:val="24"/>
              <w:szCs w:val="24"/>
              <w:lang w:bidi="ar-DZ"/>
            </w:rPr>
          </w:pPr>
          <w:r w:rsidRPr="00A7352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0C7A72" w:rsidRPr="00A7352D" w:rsidTr="00C065C4">
      <w:trPr>
        <w:jc w:val="center"/>
      </w:trPr>
      <w:tc>
        <w:tcPr>
          <w:tcW w:w="7062" w:type="dxa"/>
          <w:vAlign w:val="center"/>
        </w:tcPr>
        <w:p w:rsidR="000C7A72" w:rsidRPr="00A7352D" w:rsidRDefault="000C7A72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Faculté des Sciences et de la Technologie</w:t>
          </w:r>
        </w:p>
      </w:tc>
      <w:tc>
        <w:tcPr>
          <w:tcW w:w="1985" w:type="dxa"/>
          <w:vMerge/>
        </w:tcPr>
        <w:p w:rsidR="000C7A72" w:rsidRPr="00A7352D" w:rsidRDefault="000C7A72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0C7A72" w:rsidRPr="00A7352D" w:rsidRDefault="000C7A72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tl/>
              <w:lang w:bidi="ar-DZ"/>
            </w:rPr>
            <w:t>كلية العلوم و التكنولوجيا</w:t>
          </w:r>
        </w:p>
      </w:tc>
    </w:tr>
    <w:tr w:rsidR="000C7A72" w:rsidRPr="00A7352D" w:rsidTr="00C065C4">
      <w:trPr>
        <w:jc w:val="center"/>
      </w:trPr>
      <w:tc>
        <w:tcPr>
          <w:tcW w:w="7062" w:type="dxa"/>
          <w:vAlign w:val="center"/>
        </w:tcPr>
        <w:p w:rsidR="000C7A72" w:rsidRPr="00A7352D" w:rsidRDefault="000C7A72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Département de Génie Mécanique</w:t>
          </w:r>
        </w:p>
      </w:tc>
      <w:tc>
        <w:tcPr>
          <w:tcW w:w="1985" w:type="dxa"/>
          <w:vMerge/>
        </w:tcPr>
        <w:p w:rsidR="000C7A72" w:rsidRPr="00A7352D" w:rsidRDefault="000C7A72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0C7A72" w:rsidRPr="00A7352D" w:rsidRDefault="000C7A72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0C7A72" w:rsidRPr="00A7352D" w:rsidTr="00C065C4">
      <w:trPr>
        <w:jc w:val="center"/>
      </w:trPr>
      <w:tc>
        <w:tcPr>
          <w:tcW w:w="7062" w:type="dxa"/>
        </w:tcPr>
        <w:p w:rsidR="000C7A72" w:rsidRPr="00691AD1" w:rsidRDefault="000C7A72" w:rsidP="00014ED5">
          <w:pPr>
            <w:pStyle w:val="msoorganizationname2"/>
            <w:widowControl w:val="0"/>
          </w:pPr>
          <w:r>
            <w:t xml:space="preserve">Réf. :  </w:t>
          </w:r>
          <w:r>
            <w:rPr>
              <w:rFonts w:hint="cs"/>
              <w:rtl/>
            </w:rPr>
            <w:t xml:space="preserve">      </w:t>
          </w:r>
          <w:r>
            <w:t xml:space="preserve"> </w:t>
          </w:r>
          <w:r>
            <w:rPr>
              <w:rFonts w:hint="cs"/>
              <w:rtl/>
            </w:rPr>
            <w:t xml:space="preserve">       </w:t>
          </w:r>
          <w:r>
            <w:t xml:space="preserve"> /C.D/DGM /</w:t>
          </w:r>
          <w:r>
            <w:rPr>
              <w:rFonts w:hint="cs"/>
              <w:rtl/>
            </w:rPr>
            <w:t>2018</w:t>
          </w:r>
        </w:p>
      </w:tc>
      <w:tc>
        <w:tcPr>
          <w:tcW w:w="1985" w:type="dxa"/>
        </w:tcPr>
        <w:p w:rsidR="000C7A72" w:rsidRPr="00A7352D" w:rsidRDefault="000C7A72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</w:tcPr>
        <w:p w:rsidR="000C7A72" w:rsidRPr="00A7352D" w:rsidRDefault="000C7A72" w:rsidP="00014ED5">
          <w:pPr>
            <w:bidi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/ر.ق</w:t>
          </w:r>
          <w:r w:rsidRPr="00A7352D">
            <w:rPr>
              <w:rFonts w:hint="cs"/>
              <w:i/>
              <w:iCs/>
              <w:rtl/>
              <w:lang w:bidi="ar-DZ"/>
            </w:rPr>
            <w:t>/ ق.هـ.</w:t>
          </w:r>
          <w:r>
            <w:rPr>
              <w:rFonts w:hint="cs"/>
              <w:i/>
              <w:iCs/>
              <w:rtl/>
              <w:lang w:bidi="ar-DZ"/>
            </w:rPr>
            <w:t>م</w:t>
          </w:r>
          <w:bookmarkEnd w:id="0"/>
          <w:r>
            <w:rPr>
              <w:rFonts w:hint="cs"/>
              <w:i/>
              <w:iCs/>
              <w:rtl/>
              <w:lang w:bidi="ar-DZ"/>
            </w:rPr>
            <w:t>/2018</w:t>
          </w:r>
        </w:p>
      </w:tc>
    </w:tr>
  </w:tbl>
  <w:p w:rsidR="000C7A72" w:rsidRPr="00C065C4" w:rsidRDefault="000C7A72" w:rsidP="00C065C4">
    <w:pPr>
      <w:pStyle w:val="En-tte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E62"/>
    <w:multiLevelType w:val="hybridMultilevel"/>
    <w:tmpl w:val="C5A4D54A"/>
    <w:lvl w:ilvl="0" w:tplc="040C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>
    <w:nsid w:val="19917DBD"/>
    <w:multiLevelType w:val="hybridMultilevel"/>
    <w:tmpl w:val="733C50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D027D75"/>
    <w:multiLevelType w:val="hybridMultilevel"/>
    <w:tmpl w:val="6DEC664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C606A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>
    <w:nsid w:val="22332DBB"/>
    <w:multiLevelType w:val="hybridMultilevel"/>
    <w:tmpl w:val="13E246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248E"/>
    <w:multiLevelType w:val="hybridMultilevel"/>
    <w:tmpl w:val="2AD0DE3C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3FE0319"/>
    <w:multiLevelType w:val="hybridMultilevel"/>
    <w:tmpl w:val="EB4C7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DAF"/>
    <w:multiLevelType w:val="hybridMultilevel"/>
    <w:tmpl w:val="E86067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03A4A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CCC4C12"/>
    <w:multiLevelType w:val="hybridMultilevel"/>
    <w:tmpl w:val="0C8ED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303C"/>
    <w:multiLevelType w:val="hybridMultilevel"/>
    <w:tmpl w:val="33F0D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B567A"/>
    <w:multiLevelType w:val="hybridMultilevel"/>
    <w:tmpl w:val="BA2CBF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05AC5"/>
    <w:multiLevelType w:val="hybridMultilevel"/>
    <w:tmpl w:val="0862D6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15DB6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554" w:hanging="180"/>
      </w:pPr>
    </w:lvl>
    <w:lvl w:ilvl="3" w:tplc="040C000F" w:tentative="1">
      <w:start w:val="1"/>
      <w:numFmt w:val="decimal"/>
      <w:lvlText w:val="%4."/>
      <w:lvlJc w:val="left"/>
      <w:pPr>
        <w:ind w:left="2274" w:hanging="360"/>
      </w:pPr>
    </w:lvl>
    <w:lvl w:ilvl="4" w:tplc="040C0019" w:tentative="1">
      <w:start w:val="1"/>
      <w:numFmt w:val="lowerLetter"/>
      <w:lvlText w:val="%5."/>
      <w:lvlJc w:val="left"/>
      <w:pPr>
        <w:ind w:left="2994" w:hanging="360"/>
      </w:pPr>
    </w:lvl>
    <w:lvl w:ilvl="5" w:tplc="040C001B" w:tentative="1">
      <w:start w:val="1"/>
      <w:numFmt w:val="lowerRoman"/>
      <w:lvlText w:val="%6."/>
      <w:lvlJc w:val="right"/>
      <w:pPr>
        <w:ind w:left="3714" w:hanging="180"/>
      </w:pPr>
    </w:lvl>
    <w:lvl w:ilvl="6" w:tplc="040C000F" w:tentative="1">
      <w:start w:val="1"/>
      <w:numFmt w:val="decimal"/>
      <w:lvlText w:val="%7."/>
      <w:lvlJc w:val="left"/>
      <w:pPr>
        <w:ind w:left="4434" w:hanging="360"/>
      </w:pPr>
    </w:lvl>
    <w:lvl w:ilvl="7" w:tplc="040C0019" w:tentative="1">
      <w:start w:val="1"/>
      <w:numFmt w:val="lowerLetter"/>
      <w:lvlText w:val="%8."/>
      <w:lvlJc w:val="left"/>
      <w:pPr>
        <w:ind w:left="5154" w:hanging="360"/>
      </w:pPr>
    </w:lvl>
    <w:lvl w:ilvl="8" w:tplc="040C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4">
    <w:nsid w:val="3E1C05A9"/>
    <w:multiLevelType w:val="hybridMultilevel"/>
    <w:tmpl w:val="882214B0"/>
    <w:lvl w:ilvl="0" w:tplc="2AA2D606">
      <w:start w:val="1"/>
      <w:numFmt w:val="decimal"/>
      <w:lvlText w:val="%1-"/>
      <w:lvlJc w:val="left"/>
      <w:pPr>
        <w:ind w:left="1662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52" w:hanging="360"/>
      </w:pPr>
    </w:lvl>
    <w:lvl w:ilvl="2" w:tplc="040C001B" w:tentative="1">
      <w:start w:val="1"/>
      <w:numFmt w:val="lowerRoman"/>
      <w:lvlText w:val="%3."/>
      <w:lvlJc w:val="right"/>
      <w:pPr>
        <w:ind w:left="3072" w:hanging="180"/>
      </w:pPr>
    </w:lvl>
    <w:lvl w:ilvl="3" w:tplc="040C000F" w:tentative="1">
      <w:start w:val="1"/>
      <w:numFmt w:val="decimal"/>
      <w:lvlText w:val="%4."/>
      <w:lvlJc w:val="left"/>
      <w:pPr>
        <w:ind w:left="3792" w:hanging="360"/>
      </w:pPr>
    </w:lvl>
    <w:lvl w:ilvl="4" w:tplc="040C0019" w:tentative="1">
      <w:start w:val="1"/>
      <w:numFmt w:val="lowerLetter"/>
      <w:lvlText w:val="%5."/>
      <w:lvlJc w:val="left"/>
      <w:pPr>
        <w:ind w:left="4512" w:hanging="360"/>
      </w:pPr>
    </w:lvl>
    <w:lvl w:ilvl="5" w:tplc="040C001B" w:tentative="1">
      <w:start w:val="1"/>
      <w:numFmt w:val="lowerRoman"/>
      <w:lvlText w:val="%6."/>
      <w:lvlJc w:val="right"/>
      <w:pPr>
        <w:ind w:left="5232" w:hanging="180"/>
      </w:pPr>
    </w:lvl>
    <w:lvl w:ilvl="6" w:tplc="040C000F" w:tentative="1">
      <w:start w:val="1"/>
      <w:numFmt w:val="decimal"/>
      <w:lvlText w:val="%7."/>
      <w:lvlJc w:val="left"/>
      <w:pPr>
        <w:ind w:left="5952" w:hanging="360"/>
      </w:pPr>
    </w:lvl>
    <w:lvl w:ilvl="7" w:tplc="040C0019" w:tentative="1">
      <w:start w:val="1"/>
      <w:numFmt w:val="lowerLetter"/>
      <w:lvlText w:val="%8."/>
      <w:lvlJc w:val="left"/>
      <w:pPr>
        <w:ind w:left="6672" w:hanging="360"/>
      </w:pPr>
    </w:lvl>
    <w:lvl w:ilvl="8" w:tplc="040C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>
    <w:nsid w:val="455F002D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6667A9C"/>
    <w:multiLevelType w:val="hybridMultilevel"/>
    <w:tmpl w:val="E9DE9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245DD"/>
    <w:multiLevelType w:val="hybridMultilevel"/>
    <w:tmpl w:val="541A0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7584E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1A26F0F"/>
    <w:multiLevelType w:val="hybridMultilevel"/>
    <w:tmpl w:val="DEACE6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E78A3"/>
    <w:multiLevelType w:val="hybridMultilevel"/>
    <w:tmpl w:val="9A007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03F9"/>
    <w:multiLevelType w:val="hybridMultilevel"/>
    <w:tmpl w:val="6B981816"/>
    <w:lvl w:ilvl="0" w:tplc="040C000F">
      <w:start w:val="1"/>
      <w:numFmt w:val="decimal"/>
      <w:lvlText w:val="%1."/>
      <w:lvlJc w:val="left"/>
      <w:pPr>
        <w:ind w:left="1326" w:hanging="360"/>
      </w:pPr>
    </w:lvl>
    <w:lvl w:ilvl="1" w:tplc="040C0019" w:tentative="1">
      <w:start w:val="1"/>
      <w:numFmt w:val="lowerLetter"/>
      <w:lvlText w:val="%2."/>
      <w:lvlJc w:val="left"/>
      <w:pPr>
        <w:ind w:left="2046" w:hanging="360"/>
      </w:p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>
    <w:nsid w:val="703033CB"/>
    <w:multiLevelType w:val="hybridMultilevel"/>
    <w:tmpl w:val="EB0A84D6"/>
    <w:lvl w:ilvl="0" w:tplc="CAF479EC">
      <w:start w:val="1"/>
      <w:numFmt w:val="decimal"/>
      <w:lvlText w:val="%1-"/>
      <w:lvlJc w:val="left"/>
      <w:pPr>
        <w:ind w:left="1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>
    <w:nsid w:val="76D476E1"/>
    <w:multiLevelType w:val="hybridMultilevel"/>
    <w:tmpl w:val="280CBEE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7F00A15"/>
    <w:multiLevelType w:val="hybridMultilevel"/>
    <w:tmpl w:val="E6D2CCD0"/>
    <w:lvl w:ilvl="0" w:tplc="040C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5">
    <w:nsid w:val="7C0B77D2"/>
    <w:multiLevelType w:val="hybridMultilevel"/>
    <w:tmpl w:val="D58C0912"/>
    <w:lvl w:ilvl="0" w:tplc="040C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14"/>
  </w:num>
  <w:num w:numId="5">
    <w:abstractNumId w:val="0"/>
  </w:num>
  <w:num w:numId="6">
    <w:abstractNumId w:val="21"/>
  </w:num>
  <w:num w:numId="7">
    <w:abstractNumId w:val="24"/>
  </w:num>
  <w:num w:numId="8">
    <w:abstractNumId w:val="5"/>
  </w:num>
  <w:num w:numId="9">
    <w:abstractNumId w:val="1"/>
  </w:num>
  <w:num w:numId="10">
    <w:abstractNumId w:val="13"/>
  </w:num>
  <w:num w:numId="11">
    <w:abstractNumId w:val="23"/>
  </w:num>
  <w:num w:numId="12">
    <w:abstractNumId w:val="22"/>
  </w:num>
  <w:num w:numId="13">
    <w:abstractNumId w:val="15"/>
  </w:num>
  <w:num w:numId="14">
    <w:abstractNumId w:val="8"/>
  </w:num>
  <w:num w:numId="15">
    <w:abstractNumId w:val="18"/>
  </w:num>
  <w:num w:numId="16">
    <w:abstractNumId w:val="11"/>
  </w:num>
  <w:num w:numId="17">
    <w:abstractNumId w:val="9"/>
  </w:num>
  <w:num w:numId="18">
    <w:abstractNumId w:val="4"/>
  </w:num>
  <w:num w:numId="19">
    <w:abstractNumId w:val="12"/>
  </w:num>
  <w:num w:numId="20">
    <w:abstractNumId w:val="17"/>
  </w:num>
  <w:num w:numId="21">
    <w:abstractNumId w:val="19"/>
  </w:num>
  <w:num w:numId="22">
    <w:abstractNumId w:val="16"/>
  </w:num>
  <w:num w:numId="23">
    <w:abstractNumId w:val="20"/>
  </w:num>
  <w:num w:numId="24">
    <w:abstractNumId w:val="7"/>
  </w:num>
  <w:num w:numId="25">
    <w:abstractNumId w:val="6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C065C4"/>
    <w:rsid w:val="00007402"/>
    <w:rsid w:val="00010F79"/>
    <w:rsid w:val="00014ED5"/>
    <w:rsid w:val="00022CAF"/>
    <w:rsid w:val="00025269"/>
    <w:rsid w:val="00025F44"/>
    <w:rsid w:val="000356B2"/>
    <w:rsid w:val="00042A9E"/>
    <w:rsid w:val="00050BCD"/>
    <w:rsid w:val="000536CB"/>
    <w:rsid w:val="00056EFA"/>
    <w:rsid w:val="0007585A"/>
    <w:rsid w:val="00077FB8"/>
    <w:rsid w:val="00090C3E"/>
    <w:rsid w:val="000B0910"/>
    <w:rsid w:val="000B4B00"/>
    <w:rsid w:val="000B64B2"/>
    <w:rsid w:val="000C243C"/>
    <w:rsid w:val="000C41B8"/>
    <w:rsid w:val="000C7A72"/>
    <w:rsid w:val="000E098C"/>
    <w:rsid w:val="000E5CE4"/>
    <w:rsid w:val="000F39A6"/>
    <w:rsid w:val="00102991"/>
    <w:rsid w:val="00112099"/>
    <w:rsid w:val="00113903"/>
    <w:rsid w:val="00121C0C"/>
    <w:rsid w:val="001277D8"/>
    <w:rsid w:val="00135778"/>
    <w:rsid w:val="00157812"/>
    <w:rsid w:val="0016556F"/>
    <w:rsid w:val="00170C7F"/>
    <w:rsid w:val="00171DCA"/>
    <w:rsid w:val="00173931"/>
    <w:rsid w:val="00176417"/>
    <w:rsid w:val="00182498"/>
    <w:rsid w:val="001867FF"/>
    <w:rsid w:val="001B1D21"/>
    <w:rsid w:val="001C7D7F"/>
    <w:rsid w:val="001D4ACA"/>
    <w:rsid w:val="001D4CE5"/>
    <w:rsid w:val="001F0DB1"/>
    <w:rsid w:val="00211EF3"/>
    <w:rsid w:val="0022086B"/>
    <w:rsid w:val="0024647B"/>
    <w:rsid w:val="002539BA"/>
    <w:rsid w:val="00282170"/>
    <w:rsid w:val="00283B11"/>
    <w:rsid w:val="00286195"/>
    <w:rsid w:val="00291D40"/>
    <w:rsid w:val="00297ADF"/>
    <w:rsid w:val="002A1FD5"/>
    <w:rsid w:val="002A2B27"/>
    <w:rsid w:val="002C6844"/>
    <w:rsid w:val="002D5FB7"/>
    <w:rsid w:val="002D7183"/>
    <w:rsid w:val="002D78E6"/>
    <w:rsid w:val="002E194A"/>
    <w:rsid w:val="002E425E"/>
    <w:rsid w:val="002F1996"/>
    <w:rsid w:val="003121EC"/>
    <w:rsid w:val="00325562"/>
    <w:rsid w:val="003350A0"/>
    <w:rsid w:val="00336B1B"/>
    <w:rsid w:val="0033737A"/>
    <w:rsid w:val="003456C4"/>
    <w:rsid w:val="0035160D"/>
    <w:rsid w:val="0035572E"/>
    <w:rsid w:val="00385DA3"/>
    <w:rsid w:val="00386CAB"/>
    <w:rsid w:val="00390D9F"/>
    <w:rsid w:val="00393126"/>
    <w:rsid w:val="003B0AA2"/>
    <w:rsid w:val="003B244F"/>
    <w:rsid w:val="003C4161"/>
    <w:rsid w:val="003D0DE3"/>
    <w:rsid w:val="003E23F0"/>
    <w:rsid w:val="003E4696"/>
    <w:rsid w:val="003F193F"/>
    <w:rsid w:val="003F2A2E"/>
    <w:rsid w:val="003F2CA8"/>
    <w:rsid w:val="003F39DB"/>
    <w:rsid w:val="003F614D"/>
    <w:rsid w:val="00441873"/>
    <w:rsid w:val="00463811"/>
    <w:rsid w:val="00465467"/>
    <w:rsid w:val="00473353"/>
    <w:rsid w:val="0049401A"/>
    <w:rsid w:val="004B3106"/>
    <w:rsid w:val="004D493E"/>
    <w:rsid w:val="004E3707"/>
    <w:rsid w:val="004F3D37"/>
    <w:rsid w:val="004F4FDF"/>
    <w:rsid w:val="00513F3E"/>
    <w:rsid w:val="0051499C"/>
    <w:rsid w:val="00514D00"/>
    <w:rsid w:val="00517E66"/>
    <w:rsid w:val="005312C8"/>
    <w:rsid w:val="00533210"/>
    <w:rsid w:val="005529F9"/>
    <w:rsid w:val="00560620"/>
    <w:rsid w:val="00591FC5"/>
    <w:rsid w:val="00597AF9"/>
    <w:rsid w:val="005A4227"/>
    <w:rsid w:val="005B0E2E"/>
    <w:rsid w:val="005B1125"/>
    <w:rsid w:val="005B3C14"/>
    <w:rsid w:val="005B6F09"/>
    <w:rsid w:val="005C0946"/>
    <w:rsid w:val="005C6D05"/>
    <w:rsid w:val="005D5E28"/>
    <w:rsid w:val="005E4094"/>
    <w:rsid w:val="005E5BD1"/>
    <w:rsid w:val="0060213D"/>
    <w:rsid w:val="0063227D"/>
    <w:rsid w:val="006428AE"/>
    <w:rsid w:val="006506BC"/>
    <w:rsid w:val="00656EB7"/>
    <w:rsid w:val="00665842"/>
    <w:rsid w:val="00674879"/>
    <w:rsid w:val="006763FE"/>
    <w:rsid w:val="00681455"/>
    <w:rsid w:val="006A2BFB"/>
    <w:rsid w:val="006C095D"/>
    <w:rsid w:val="006C2987"/>
    <w:rsid w:val="006D51CC"/>
    <w:rsid w:val="006E1C35"/>
    <w:rsid w:val="00704349"/>
    <w:rsid w:val="00741337"/>
    <w:rsid w:val="00751502"/>
    <w:rsid w:val="00751EA5"/>
    <w:rsid w:val="00753B73"/>
    <w:rsid w:val="00777201"/>
    <w:rsid w:val="00786471"/>
    <w:rsid w:val="007A52CF"/>
    <w:rsid w:val="007A5741"/>
    <w:rsid w:val="007A6888"/>
    <w:rsid w:val="007B0A6B"/>
    <w:rsid w:val="007F08DD"/>
    <w:rsid w:val="00801941"/>
    <w:rsid w:val="00815968"/>
    <w:rsid w:val="00816144"/>
    <w:rsid w:val="00817A34"/>
    <w:rsid w:val="008232AC"/>
    <w:rsid w:val="008344C1"/>
    <w:rsid w:val="008412BD"/>
    <w:rsid w:val="00856671"/>
    <w:rsid w:val="00862C24"/>
    <w:rsid w:val="00864C00"/>
    <w:rsid w:val="0086746D"/>
    <w:rsid w:val="0087058F"/>
    <w:rsid w:val="00870C9B"/>
    <w:rsid w:val="00873115"/>
    <w:rsid w:val="00893DA7"/>
    <w:rsid w:val="008B4C86"/>
    <w:rsid w:val="008D3E9D"/>
    <w:rsid w:val="008D4685"/>
    <w:rsid w:val="008F11EF"/>
    <w:rsid w:val="008F3AC5"/>
    <w:rsid w:val="008F5565"/>
    <w:rsid w:val="00901E27"/>
    <w:rsid w:val="0091755E"/>
    <w:rsid w:val="009208C9"/>
    <w:rsid w:val="009335B0"/>
    <w:rsid w:val="00954DF2"/>
    <w:rsid w:val="00975CD2"/>
    <w:rsid w:val="00977318"/>
    <w:rsid w:val="00981533"/>
    <w:rsid w:val="00984FB9"/>
    <w:rsid w:val="00987D15"/>
    <w:rsid w:val="009B5F76"/>
    <w:rsid w:val="009C2A1F"/>
    <w:rsid w:val="009C49DD"/>
    <w:rsid w:val="009D0666"/>
    <w:rsid w:val="009D29F7"/>
    <w:rsid w:val="009E4B68"/>
    <w:rsid w:val="009E7B52"/>
    <w:rsid w:val="009F332C"/>
    <w:rsid w:val="00A07B62"/>
    <w:rsid w:val="00A07E38"/>
    <w:rsid w:val="00A118F9"/>
    <w:rsid w:val="00A22574"/>
    <w:rsid w:val="00A245C6"/>
    <w:rsid w:val="00A33335"/>
    <w:rsid w:val="00A346F3"/>
    <w:rsid w:val="00A35963"/>
    <w:rsid w:val="00A43864"/>
    <w:rsid w:val="00A451FA"/>
    <w:rsid w:val="00A96E71"/>
    <w:rsid w:val="00AA09C0"/>
    <w:rsid w:val="00AA1C3A"/>
    <w:rsid w:val="00AB1319"/>
    <w:rsid w:val="00AE762E"/>
    <w:rsid w:val="00AF03AF"/>
    <w:rsid w:val="00B3596F"/>
    <w:rsid w:val="00B36740"/>
    <w:rsid w:val="00B42007"/>
    <w:rsid w:val="00B507F7"/>
    <w:rsid w:val="00B6057E"/>
    <w:rsid w:val="00B6436F"/>
    <w:rsid w:val="00B64559"/>
    <w:rsid w:val="00B64583"/>
    <w:rsid w:val="00B67573"/>
    <w:rsid w:val="00B67AB3"/>
    <w:rsid w:val="00B75B6B"/>
    <w:rsid w:val="00B769DB"/>
    <w:rsid w:val="00B87999"/>
    <w:rsid w:val="00BB61BA"/>
    <w:rsid w:val="00BC4531"/>
    <w:rsid w:val="00BD2DA7"/>
    <w:rsid w:val="00BE2C33"/>
    <w:rsid w:val="00BE3538"/>
    <w:rsid w:val="00BF5570"/>
    <w:rsid w:val="00C019E7"/>
    <w:rsid w:val="00C05BA8"/>
    <w:rsid w:val="00C065C4"/>
    <w:rsid w:val="00C10EAC"/>
    <w:rsid w:val="00C11D83"/>
    <w:rsid w:val="00C17FFC"/>
    <w:rsid w:val="00C21EE0"/>
    <w:rsid w:val="00C2750D"/>
    <w:rsid w:val="00C411E4"/>
    <w:rsid w:val="00C45D63"/>
    <w:rsid w:val="00C61E04"/>
    <w:rsid w:val="00C74DDB"/>
    <w:rsid w:val="00CA0867"/>
    <w:rsid w:val="00CA2DDE"/>
    <w:rsid w:val="00CB626E"/>
    <w:rsid w:val="00CB7032"/>
    <w:rsid w:val="00CD292D"/>
    <w:rsid w:val="00CD3314"/>
    <w:rsid w:val="00CE5E1B"/>
    <w:rsid w:val="00D2479D"/>
    <w:rsid w:val="00D249B9"/>
    <w:rsid w:val="00D41549"/>
    <w:rsid w:val="00D4296F"/>
    <w:rsid w:val="00D45D5C"/>
    <w:rsid w:val="00D57C5C"/>
    <w:rsid w:val="00D57DC2"/>
    <w:rsid w:val="00D6192E"/>
    <w:rsid w:val="00D622B3"/>
    <w:rsid w:val="00D6613F"/>
    <w:rsid w:val="00D713CE"/>
    <w:rsid w:val="00D71FE1"/>
    <w:rsid w:val="00D77BF7"/>
    <w:rsid w:val="00D841B8"/>
    <w:rsid w:val="00DC5109"/>
    <w:rsid w:val="00DC669E"/>
    <w:rsid w:val="00E15393"/>
    <w:rsid w:val="00E240C9"/>
    <w:rsid w:val="00E41299"/>
    <w:rsid w:val="00E54703"/>
    <w:rsid w:val="00E560DD"/>
    <w:rsid w:val="00E70AB8"/>
    <w:rsid w:val="00E92441"/>
    <w:rsid w:val="00EC0AF7"/>
    <w:rsid w:val="00EC4DA5"/>
    <w:rsid w:val="00ED3F5B"/>
    <w:rsid w:val="00ED4F11"/>
    <w:rsid w:val="00EE0EA2"/>
    <w:rsid w:val="00EF3E80"/>
    <w:rsid w:val="00EF5626"/>
    <w:rsid w:val="00F04D6B"/>
    <w:rsid w:val="00F13843"/>
    <w:rsid w:val="00F26B91"/>
    <w:rsid w:val="00F275B7"/>
    <w:rsid w:val="00F44713"/>
    <w:rsid w:val="00F47C86"/>
    <w:rsid w:val="00F562AC"/>
    <w:rsid w:val="00F62C60"/>
    <w:rsid w:val="00F75623"/>
    <w:rsid w:val="00F772D7"/>
    <w:rsid w:val="00F93059"/>
    <w:rsid w:val="00F9450E"/>
    <w:rsid w:val="00FA282C"/>
    <w:rsid w:val="00FB03EC"/>
    <w:rsid w:val="00FB0DF2"/>
    <w:rsid w:val="00FB1C9F"/>
    <w:rsid w:val="00FB641D"/>
    <w:rsid w:val="00FE312E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65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C065C4"/>
    <w:pPr>
      <w:keepNext/>
      <w:overflowPunct w:val="0"/>
      <w:autoSpaceDE w:val="0"/>
      <w:autoSpaceDN w:val="0"/>
      <w:bidi/>
      <w:adjustRightInd w:val="0"/>
      <w:jc w:val="right"/>
      <w:textAlignment w:val="baseline"/>
      <w:outlineLvl w:val="5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C065C4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5C4"/>
  </w:style>
  <w:style w:type="paragraph" w:styleId="Pieddepage">
    <w:name w:val="footer"/>
    <w:basedOn w:val="Normal"/>
    <w:link w:val="Pieddepag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5C4"/>
  </w:style>
  <w:style w:type="paragraph" w:customStyle="1" w:styleId="msoaddress">
    <w:name w:val="msoaddress"/>
    <w:rsid w:val="00C065C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C065C4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character" w:customStyle="1" w:styleId="Titre1Car">
    <w:name w:val="Titre 1 Car"/>
    <w:basedOn w:val="Policepardfaut"/>
    <w:link w:val="Titre1"/>
    <w:rsid w:val="00C065C4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C065C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rsid w:val="00C065C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065C4"/>
    <w:pPr>
      <w:overflowPunct w:val="0"/>
      <w:autoSpaceDE w:val="0"/>
      <w:autoSpaceDN w:val="0"/>
      <w:bidi/>
      <w:adjustRightInd w:val="0"/>
      <w:jc w:val="center"/>
      <w:textAlignment w:val="baseline"/>
    </w:pPr>
    <w:rPr>
      <w:b/>
      <w:bCs/>
      <w:sz w:val="20"/>
      <w:szCs w:val="32"/>
      <w:u w:val="single"/>
    </w:rPr>
  </w:style>
  <w:style w:type="character" w:customStyle="1" w:styleId="TitreCar">
    <w:name w:val="Titre Car"/>
    <w:basedOn w:val="Policepardfaut"/>
    <w:link w:val="Titre"/>
    <w:rsid w:val="00C065C4"/>
    <w:rPr>
      <w:rFonts w:ascii="Times New Roman" w:eastAsia="Times New Roman" w:hAnsi="Times New Roman" w:cs="Times New Roman"/>
      <w:b/>
      <w:bCs/>
      <w:sz w:val="20"/>
      <w:szCs w:val="32"/>
      <w:u w:val="single"/>
      <w:lang w:eastAsia="fr-FR"/>
    </w:rPr>
  </w:style>
  <w:style w:type="character" w:styleId="Numrodepage">
    <w:name w:val="page number"/>
    <w:basedOn w:val="Policepardfaut"/>
    <w:rsid w:val="00C065C4"/>
  </w:style>
  <w:style w:type="paragraph" w:styleId="Paragraphedeliste">
    <w:name w:val="List Paragraph"/>
    <w:basedOn w:val="Normal"/>
    <w:uiPriority w:val="34"/>
    <w:qFormat/>
    <w:rsid w:val="00C065C4"/>
    <w:pPr>
      <w:bidi/>
      <w:ind w:left="720"/>
      <w:contextualSpacing/>
    </w:pPr>
    <w:rPr>
      <w:lang w:val="en-US" w:eastAsia="en-US" w:bidi="ar-DZ"/>
    </w:rPr>
  </w:style>
  <w:style w:type="paragraph" w:styleId="Retraitcorpsdetexte">
    <w:name w:val="Body Text Indent"/>
    <w:basedOn w:val="Normal"/>
    <w:link w:val="RetraitcorpsdetexteCar"/>
    <w:rsid w:val="00C065C4"/>
    <w:pPr>
      <w:spacing w:line="480" w:lineRule="auto"/>
      <w:ind w:left="360"/>
    </w:pPr>
    <w:rPr>
      <w:bCs/>
    </w:rPr>
  </w:style>
  <w:style w:type="character" w:customStyle="1" w:styleId="RetraitcorpsdetexteCar">
    <w:name w:val="Retrait corps de texte Car"/>
    <w:basedOn w:val="Policepardfaut"/>
    <w:link w:val="Retraitcorpsdetexte"/>
    <w:rsid w:val="00C065C4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table" w:styleId="Grilledutableau">
    <w:name w:val="Table Grid"/>
    <w:basedOn w:val="TableauNormal"/>
    <w:rsid w:val="00C0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065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5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5C4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C065C4"/>
  </w:style>
  <w:style w:type="character" w:styleId="Lienhypertexte">
    <w:name w:val="Hyperlink"/>
    <w:basedOn w:val="Policepardfaut"/>
    <w:uiPriority w:val="99"/>
    <w:unhideWhenUsed/>
    <w:rsid w:val="00C06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1930</Words>
  <Characters>10619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2</cp:revision>
  <cp:lastPrinted>2018-06-10T10:09:00Z</cp:lastPrinted>
  <dcterms:created xsi:type="dcterms:W3CDTF">2018-06-11T07:49:00Z</dcterms:created>
  <dcterms:modified xsi:type="dcterms:W3CDTF">2018-06-11T07:49:00Z</dcterms:modified>
</cp:coreProperties>
</file>